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78" w:rsidRPr="00C93778" w:rsidRDefault="00C93778" w:rsidP="00C93778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93778">
        <w:rPr>
          <w:rFonts w:ascii="Times New Roman" w:hAnsi="Times New Roman" w:cs="Times New Roman"/>
          <w:iCs/>
          <w:sz w:val="28"/>
          <w:szCs w:val="28"/>
        </w:rPr>
        <w:t>Муниципальное автономное дошкольное образовательное учреждение центр развития ребенка - «Слободо-Туринский детский сад  «Солнечный»</w:t>
      </w:r>
    </w:p>
    <w:p w:rsidR="004156AB" w:rsidRPr="00305955" w:rsidRDefault="004156AB" w:rsidP="00C937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br/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br/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br/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br/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br/>
      </w:r>
    </w:p>
    <w:p w:rsidR="004156AB" w:rsidRPr="009F5E37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br/>
      </w:r>
    </w:p>
    <w:p w:rsidR="00577AEC" w:rsidRPr="009F5E37" w:rsidRDefault="004156AB" w:rsidP="009F5E3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5E37">
        <w:rPr>
          <w:rFonts w:ascii="Times New Roman" w:hAnsi="Times New Roman" w:cs="Times New Roman"/>
          <w:bCs/>
          <w:sz w:val="28"/>
          <w:szCs w:val="28"/>
        </w:rPr>
        <w:t xml:space="preserve">Проект в младшей группе по формированию культуры </w:t>
      </w:r>
      <w:r w:rsidR="00577AEC" w:rsidRPr="009F5E37">
        <w:rPr>
          <w:rFonts w:ascii="Times New Roman" w:hAnsi="Times New Roman" w:cs="Times New Roman"/>
          <w:bCs/>
          <w:sz w:val="28"/>
          <w:szCs w:val="28"/>
        </w:rPr>
        <w:t>здоровья</w:t>
      </w:r>
    </w:p>
    <w:p w:rsidR="00577AEC" w:rsidRPr="009F5E37" w:rsidRDefault="00577AEC" w:rsidP="009F5E3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5E37">
        <w:rPr>
          <w:rFonts w:ascii="Times New Roman" w:hAnsi="Times New Roman" w:cs="Times New Roman"/>
          <w:bCs/>
          <w:sz w:val="28"/>
          <w:szCs w:val="28"/>
        </w:rPr>
        <w:t>«Мы здоровы</w:t>
      </w:r>
      <w:r w:rsidR="00FC35AC">
        <w:rPr>
          <w:rFonts w:ascii="Times New Roman" w:hAnsi="Times New Roman" w:cs="Times New Roman"/>
          <w:bCs/>
          <w:sz w:val="28"/>
          <w:szCs w:val="28"/>
        </w:rPr>
        <w:t>ми растем, мы здоровье сбережем</w:t>
      </w:r>
      <w:r w:rsidRPr="009F5E3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br/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br/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br/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br/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br/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br/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br/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br/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br/>
      </w:r>
    </w:p>
    <w:p w:rsidR="004156AB" w:rsidRDefault="00577AEC" w:rsidP="00577A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</w:t>
      </w:r>
      <w:r w:rsidR="009F5E37">
        <w:rPr>
          <w:rFonts w:ascii="Times New Roman" w:hAnsi="Times New Roman" w:cs="Times New Roman"/>
          <w:sz w:val="28"/>
          <w:szCs w:val="28"/>
        </w:rPr>
        <w:t>:</w:t>
      </w:r>
    </w:p>
    <w:p w:rsidR="00577AEC" w:rsidRDefault="00C93778" w:rsidP="00577A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Безменова Е.Д., воспитатель  1 К.К.</w:t>
      </w:r>
    </w:p>
    <w:p w:rsidR="00577AEC" w:rsidRDefault="00577AEC" w:rsidP="00577A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Фоминых И.А</w:t>
      </w:r>
    </w:p>
    <w:p w:rsidR="00577AEC" w:rsidRPr="00305955" w:rsidRDefault="00577AEC" w:rsidP="00577A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56AB" w:rsidRPr="00305955" w:rsidRDefault="004156AB" w:rsidP="00577A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br/>
      </w:r>
    </w:p>
    <w:p w:rsidR="00C93778" w:rsidRDefault="004156AB" w:rsidP="001F5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:rsidR="004156AB" w:rsidRPr="00305955" w:rsidRDefault="004156AB" w:rsidP="001F5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Проект в младшей группе по формированию культуры здоровья</w:t>
      </w:r>
    </w:p>
    <w:p w:rsidR="004156AB" w:rsidRPr="00305955" w:rsidRDefault="00305955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«Мы здоровым</w:t>
      </w:r>
      <w:r w:rsidR="00FC35AC">
        <w:rPr>
          <w:rFonts w:ascii="Times New Roman" w:hAnsi="Times New Roman" w:cs="Times New Roman"/>
          <w:b/>
          <w:bCs/>
          <w:sz w:val="28"/>
          <w:szCs w:val="28"/>
        </w:rPr>
        <w:t>и растем, мы здоровье сбережем</w:t>
      </w:r>
      <w:r w:rsidR="004156AB" w:rsidRPr="00305955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305955">
        <w:rPr>
          <w:rFonts w:ascii="Times New Roman" w:hAnsi="Times New Roman" w:cs="Times New Roman"/>
          <w:sz w:val="28"/>
          <w:szCs w:val="28"/>
        </w:rPr>
        <w:t> информационно-творческий.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Тип проекта:</w:t>
      </w:r>
      <w:r w:rsidRPr="00305955">
        <w:rPr>
          <w:rFonts w:ascii="Times New Roman" w:hAnsi="Times New Roman" w:cs="Times New Roman"/>
          <w:sz w:val="28"/>
          <w:szCs w:val="28"/>
        </w:rPr>
        <w:t> познавательно-игровой.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305955">
        <w:rPr>
          <w:rFonts w:ascii="Times New Roman" w:hAnsi="Times New Roman" w:cs="Times New Roman"/>
          <w:sz w:val="28"/>
          <w:szCs w:val="28"/>
        </w:rPr>
        <w:t> дети младшей группы, воспитатели, родители.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Сроки реализации:</w:t>
      </w:r>
      <w:r w:rsidRPr="00305955">
        <w:rPr>
          <w:rFonts w:ascii="Times New Roman" w:hAnsi="Times New Roman" w:cs="Times New Roman"/>
          <w:sz w:val="28"/>
          <w:szCs w:val="28"/>
        </w:rPr>
        <w:t xml:space="preserve"> долгосрочный </w:t>
      </w:r>
      <w:r w:rsidR="00305955">
        <w:rPr>
          <w:rFonts w:ascii="Times New Roman" w:hAnsi="Times New Roman" w:cs="Times New Roman"/>
          <w:sz w:val="28"/>
          <w:szCs w:val="28"/>
        </w:rPr>
        <w:t>(сентябрь</w:t>
      </w:r>
      <w:r w:rsidRPr="00305955">
        <w:rPr>
          <w:rFonts w:ascii="Times New Roman" w:hAnsi="Times New Roman" w:cs="Times New Roman"/>
          <w:sz w:val="28"/>
          <w:szCs w:val="28"/>
        </w:rPr>
        <w:t xml:space="preserve"> - апрель)</w:t>
      </w:r>
    </w:p>
    <w:p w:rsidR="00FC35AC" w:rsidRDefault="00FC35AC" w:rsidP="003059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56AB" w:rsidRDefault="004156AB" w:rsidP="003059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C35AC" w:rsidRDefault="00FC35AC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5AC">
        <w:rPr>
          <w:rFonts w:ascii="Times New Roman" w:hAnsi="Times New Roman" w:cs="Times New Roman"/>
          <w:sz w:val="28"/>
          <w:szCs w:val="28"/>
        </w:rPr>
        <w:t>Здоровье - бесценный дар, который преподносит человеку природа. Здоровый ребенок характеризуется гармоничным, соответствующим возрасту, физическим, интеллектуальным, эмоционально-волевым, нравственным и социальным развитием. Дошкольный возраст является решающим в формировании фундамента физического и психического здоровья. Именно в этот период идет интенсивное развитие органов и становление функциональных систем организма, закладываются основные черты личности, отношение к себе и окружающим. Важно на этом этапе сформировать у детей базу знаний и практических навыков здорового образа жизни.</w:t>
      </w:r>
    </w:p>
    <w:p w:rsidR="00FC35AC" w:rsidRDefault="00FC35AC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 Потенциальная опасность проявляется при соблюдении трех условий: 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 </w:t>
      </w:r>
      <w:r w:rsidRPr="00297DCA">
        <w:rPr>
          <w:rFonts w:ascii="Segoe UI Symbol" w:hAnsi="Segoe UI Symbol" w:cs="Segoe UI Symbol"/>
          <w:sz w:val="28"/>
          <w:szCs w:val="28"/>
        </w:rPr>
        <w:t>✓</w:t>
      </w:r>
      <w:r w:rsidRPr="00297DCA">
        <w:rPr>
          <w:rFonts w:ascii="Times New Roman" w:hAnsi="Times New Roman" w:cs="Times New Roman"/>
          <w:sz w:val="28"/>
          <w:szCs w:val="28"/>
        </w:rPr>
        <w:t xml:space="preserve"> опасность реально существует;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 </w:t>
      </w:r>
      <w:r w:rsidRPr="00297DCA">
        <w:rPr>
          <w:rFonts w:ascii="Segoe UI Symbol" w:hAnsi="Segoe UI Symbol" w:cs="Segoe UI Symbol"/>
          <w:sz w:val="28"/>
          <w:szCs w:val="28"/>
        </w:rPr>
        <w:t>✓</w:t>
      </w:r>
      <w:r w:rsidRPr="00297DCA">
        <w:rPr>
          <w:rFonts w:ascii="Times New Roman" w:hAnsi="Times New Roman" w:cs="Times New Roman"/>
          <w:sz w:val="28"/>
          <w:szCs w:val="28"/>
        </w:rPr>
        <w:t xml:space="preserve"> человек находится в зоне действия опасности; 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Segoe UI Symbol" w:hAnsi="Segoe UI Symbol" w:cs="Segoe UI Symbol"/>
          <w:sz w:val="28"/>
          <w:szCs w:val="28"/>
        </w:rPr>
        <w:t>✓</w:t>
      </w:r>
      <w:r w:rsidRPr="00297DCA">
        <w:rPr>
          <w:rFonts w:ascii="Times New Roman" w:hAnsi="Times New Roman" w:cs="Times New Roman"/>
          <w:sz w:val="28"/>
          <w:szCs w:val="28"/>
        </w:rPr>
        <w:t xml:space="preserve"> человек не имеет достаточных средств защиты</w:t>
      </w:r>
      <w:r>
        <w:rPr>
          <w:rFonts w:ascii="Times New Roman" w:hAnsi="Times New Roman" w:cs="Times New Roman"/>
          <w:sz w:val="28"/>
          <w:szCs w:val="28"/>
        </w:rPr>
        <w:t xml:space="preserve"> (программа просвещение родителей)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С первых дней жизни ребенок познает окружающий его мир, учится жить в нем. Наблюдая за поведением и жизнедеятельностью взрослых малыш неосознанно, путем проб и ошибок, перенимает опыт взрослого. При непосредственном участии родителей и педагогов эффективность освоения ребенком основных правил безопасного поведения и жизнедеятельности повышается. В настоящее время на государственном уровне особое внимание уделяется вопросам охраны здоровья и охраны жизни. Формирование представлений об окружающем мире, накапливание практического опыта у каждого ребенка происходит с возрастом, но значительную в роль в скорости формирования умений и навыков безопасного поведения играет семья. Семейное воспитание осуществляется постоянно, начиная с рождения ребенка, и строится на основе близких эмоциональных контактов между родителями и детьми. Мама, папа, бабушка, дедушка, братья и сестры – первые учителя для ребенка, а дом – первая школа. Члены семьи – пример для подражания. Детям присуща подвижность, непоседливость, любознательность, поэтому они совершенно бессознательно могут попадать в ситуации, которые могут стать угрозой для их здоровья и жизни. Поведение и деятельность детей требуют постоянного контроля со </w:t>
      </w:r>
      <w:r w:rsidRPr="00297DCA">
        <w:rPr>
          <w:rFonts w:ascii="Times New Roman" w:hAnsi="Times New Roman" w:cs="Times New Roman"/>
          <w:sz w:val="28"/>
          <w:szCs w:val="28"/>
        </w:rPr>
        <w:lastRenderedPageBreak/>
        <w:t xml:space="preserve">стороны взрослых, но уберечь ребенка от многочисленных опасностей и рисков невозможно. Необходимо формировать у него осознанное отношение к действительности, ощущение опасности, путей избегания и минимизации негативного влияния окружающей среды. Таким образом, формирование основ культуры безопасности жизнедеятельности, навыков безопасного поведения дошкольников в быту, социуме, на природе является актуальной педагогической задачей, требующей особого внимания. При этом в значительной степени результат этой работы зависит именно от эффективного взаимодействия педагогов и родителей (законных представителей) воспитанников. Цели формирования основ безопасного поведения дошкольников в быту, социуме, на природе – обеспечение охраны психического и физического здоровья детей дошкольного возраста; готовности к безопасной жизни в окружающем мире (в быту, социуме, на природе, в интернете, в ходе двигательной деятельности). К основным причинам возникновения ситуаций, влекущих за собой причинение вреда детскому здоровью,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анализа опыта </w:t>
      </w:r>
      <w:r w:rsidRPr="00297DCA">
        <w:rPr>
          <w:rFonts w:ascii="Times New Roman" w:hAnsi="Times New Roman" w:cs="Times New Roman"/>
          <w:sz w:val="28"/>
          <w:szCs w:val="28"/>
        </w:rPr>
        <w:t xml:space="preserve">формирования основ безопасного поведения в быту, социуме, на природе, в виртуальном пространстве у обучающихся дошкольного возраста следует отнести: 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1. Недостаточно полный учет взрослыми (педагогами и родителями) анатомо-физиологических и психологических особенностей детей дошкольного возраста, имеющих непосредственное отношение к формированию культуры и опыта безопасного поведения, отсутствие должного присмотра за детьми (дома и в детском саду, на улице и в помещении). 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>2. Недостаточная информированность ребенка об опасностях, мерах предосторожности, способах поведения и, как результат, не</w:t>
      </w:r>
      <w:r w:rsidR="001F5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DC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97DCA">
        <w:rPr>
          <w:rFonts w:ascii="Times New Roman" w:hAnsi="Times New Roman" w:cs="Times New Roman"/>
          <w:sz w:val="28"/>
          <w:szCs w:val="28"/>
        </w:rPr>
        <w:t xml:space="preserve"> у детей навыков безопасного поведения в быту, социуме, на природе.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 3. Недостаточно проработанная либо отсутствующая система профилактики травматизма в детском саду (ответственность администрации, строгое соблюдение санитарно-гигиенических требований и др.).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 4. Несоблюдение требований безопасности развивающей предметно-пространственной среды, установленных ФГОС дошкольного образования, или требований безопасности пространства в домашних условиях. 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>5. Неспособность взрослых оценить потенциальную опасность гаджетов, наглядных материалов (информационная безопасность).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 6. Отрицательный пример взрослых (часто в бытовых условиях, при переходе улицы, в общении с другими людьми, при работе в сети интернет). 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5AC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Следует отметить, что основными причинами возникновения угроз жизни и здоровью являются особенности возрастного и психофизиологического развития ребенка. </w:t>
      </w:r>
    </w:p>
    <w:p w:rsidR="00FC35AC" w:rsidRDefault="00FC35AC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5AC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Дошкольники доверчивы, открыты влиянию взрослых, познавательный интерес неустойчив, прогностические возможности предвидения результатов своих </w:t>
      </w:r>
      <w:r w:rsidRPr="00297DCA">
        <w:rPr>
          <w:rFonts w:ascii="Times New Roman" w:hAnsi="Times New Roman" w:cs="Times New Roman"/>
          <w:sz w:val="28"/>
          <w:szCs w:val="28"/>
        </w:rPr>
        <w:lastRenderedPageBreak/>
        <w:t xml:space="preserve">действий незначительны, уровень самосохранения подвержен постоянному давлению со стороны осваиваемой природной и социальной реальности. </w:t>
      </w:r>
    </w:p>
    <w:p w:rsidR="00FC35AC" w:rsidRDefault="00FC35AC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5AC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Родители, заботясь о жизни и здоровье своих детей дошкольного возраста, планируя свое взаимодействие с ними по проблемам безопасного поведения в быту, социуме и на природе, в цифровой среде могут опираться на знание важных психолого-педагогических особенностей развития дошкольников. </w:t>
      </w:r>
    </w:p>
    <w:p w:rsidR="00FC35AC" w:rsidRDefault="00FC35AC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7DCA" w:rsidRPr="00297DCA">
        <w:rPr>
          <w:rFonts w:ascii="Times New Roman" w:hAnsi="Times New Roman" w:cs="Times New Roman"/>
          <w:sz w:val="28"/>
          <w:szCs w:val="28"/>
        </w:rPr>
        <w:t xml:space="preserve">Дети дошкольного возраста импульсивны, маленький рост ограничивает их угол обзора и поле зрения, скорость реакции замедлена (по сравнению со взрослыми), существует малая палитра отработанных паттернов (шаблонов) поведения в типовых ситуациях, повышена потребность в двигательной 80 деятельности, присутствует неусидчивость, минимальна концентрация внимания и способность сосредотачиваться на одном виде деятельности, особенно если она монотонная и не вызывает интереса. </w:t>
      </w:r>
    </w:p>
    <w:p w:rsidR="00FC35AC" w:rsidRDefault="00FC35AC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7DCA" w:rsidRPr="00297DCA">
        <w:rPr>
          <w:rFonts w:ascii="Times New Roman" w:hAnsi="Times New Roman" w:cs="Times New Roman"/>
          <w:sz w:val="28"/>
          <w:szCs w:val="28"/>
        </w:rPr>
        <w:t xml:space="preserve">Внимание тяжело распределять и переключать, завышено представление о своих возможностях, недостаточно предвидение в ситуациях риска для жизни и здоровья, имеется потребность вести себя как взрослые. Все эти особенности влияют как на поведение детей дошкольного возраста, так и определяют границы возможного образовательного взаимодействия родителей с ребенком. </w:t>
      </w:r>
    </w:p>
    <w:p w:rsidR="00FC35AC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В каждой семье родители стоят перед выбором: активно формировать безопасные шаблоны поведения для сохранения здоровья и жизни ребенка или пустить все на самотек, надеясь на благополучный исход развития и естественные механизмы выживания, самосохранения, заложенные природой в каждом индивиде. </w:t>
      </w:r>
    </w:p>
    <w:p w:rsidR="00FC35AC" w:rsidRDefault="00FC35AC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5AC" w:rsidRDefault="00FC35AC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7DCA" w:rsidRPr="00297DCA">
        <w:rPr>
          <w:rFonts w:ascii="Times New Roman" w:hAnsi="Times New Roman" w:cs="Times New Roman"/>
          <w:sz w:val="28"/>
          <w:szCs w:val="28"/>
        </w:rPr>
        <w:t xml:space="preserve">Родители, воспитывая детей дошкольного возраста, сталкиваются с постоянной дилеммой: как уравновесить детское «хочу» и продиктованное требованиями безопасности для жизни «нужно» и «нельзя». Формирование этической потребности поступать так, как нужно, как принято в социуме, одобряется значимыми близкими, семьей, интенсивно развивается в старшем дошкольном возрасте и позволяет систематизировать усилия в области формирования безопасного поведения. Значительно усиливаются способности планировать свое поведение, предвидеть результат и последствия, организовывать совместные действия, развивается способность моделировать свои действия в воображаемых условиях. Совершенствуется интеллектуальная готовность. Улучшаются умения совершать логические операции (сравнение, анализ, синтез, классификация, абстрагирование, обобщение), переносить полученные ранее знания и опыт в новые ситуации, прогнозировать события и их последствия, выявлять причинно-следственные связи. Все вышеперечисленные особенности развития детей дошкольного возраста проявляются в особом </w:t>
      </w:r>
      <w:r w:rsidRPr="00297DCA">
        <w:rPr>
          <w:rFonts w:ascii="Times New Roman" w:hAnsi="Times New Roman" w:cs="Times New Roman"/>
          <w:sz w:val="28"/>
          <w:szCs w:val="28"/>
        </w:rPr>
        <w:t>микро пространстве</w:t>
      </w:r>
      <w:r w:rsidR="00297DCA" w:rsidRPr="00297DCA">
        <w:rPr>
          <w:rFonts w:ascii="Times New Roman" w:hAnsi="Times New Roman" w:cs="Times New Roman"/>
          <w:sz w:val="28"/>
          <w:szCs w:val="28"/>
        </w:rPr>
        <w:t xml:space="preserve"> социализации: уникальном семейном микроклимате, наполненном детско-родительскими отношениями, традициями, этнокультурными и религиозными особенностями, своей иерархией ценностей, системой </w:t>
      </w:r>
      <w:r w:rsidR="00297DCA" w:rsidRPr="00297DCA">
        <w:rPr>
          <w:rFonts w:ascii="Times New Roman" w:hAnsi="Times New Roman" w:cs="Times New Roman"/>
          <w:sz w:val="28"/>
          <w:szCs w:val="28"/>
        </w:rPr>
        <w:lastRenderedPageBreak/>
        <w:t xml:space="preserve">привычного поведения, стратегиями преодоления трудностей, уникальным видением своего будущего. </w:t>
      </w:r>
    </w:p>
    <w:p w:rsidR="00FC35AC" w:rsidRDefault="00FC35AC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DCA" w:rsidRPr="00305955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>Родители могут использовать не только совместные игры с детьми для формирования основ безопасного поведения, но и проблемные ситуации, которые решаются совместно и на регулярной основе, что позволяет закреплять позитивные паттерны поведения как в быту, в социуме, так и на природе, в том числе и цифровой среде. Родителям важно сформировать у детей основы безопасного поведения при взаимодействии с природой, миром техники, миром других людей. (программа просвещение родителей)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 xml:space="preserve">Наблюдается значительное увеличение количества случаев заболеваемости, что требует необходимости использования современных, инновационных подходов </w:t>
      </w:r>
      <w:r w:rsidR="00305955" w:rsidRPr="00305955">
        <w:rPr>
          <w:rFonts w:ascii="Times New Roman" w:hAnsi="Times New Roman" w:cs="Times New Roman"/>
          <w:sz w:val="28"/>
          <w:szCs w:val="28"/>
        </w:rPr>
        <w:t>воспитательной</w:t>
      </w:r>
      <w:r w:rsidRPr="00305955">
        <w:rPr>
          <w:rFonts w:ascii="Times New Roman" w:hAnsi="Times New Roman" w:cs="Times New Roman"/>
          <w:sz w:val="28"/>
          <w:szCs w:val="28"/>
        </w:rPr>
        <w:t>-оздоровительной работы.</w:t>
      </w:r>
    </w:p>
    <w:p w:rsidR="00FC35AC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 xml:space="preserve">Дети не знакомы с понятием «здоровый образ жизни», они не осознают значимость здоровья и как его сохранить и укрепить. 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На вопрос воспитателя:</w:t>
      </w:r>
    </w:p>
    <w:p w:rsidR="00FC35AC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 xml:space="preserve">-Что нужно делать, чтобы не болеть? 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Дети отвечают: - Надо пить лекарства или таблетки.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Забота о здоровье ребенка стала занимать во всем мире приоритетные позиции, поскольку любой стране нужны личности активные и здоровые, а дети-это наше будущее.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Pr="00305955">
        <w:rPr>
          <w:rFonts w:ascii="Times New Roman" w:hAnsi="Times New Roman" w:cs="Times New Roman"/>
          <w:sz w:val="28"/>
          <w:szCs w:val="28"/>
        </w:rPr>
        <w:t> Сохранять и укреплять здоровье детей, использовать двигательную деятельность с детьми для формирования основ здорового образа жизни.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4156AB" w:rsidRPr="00305955" w:rsidRDefault="00A01B56" w:rsidP="00A01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B5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56AB" w:rsidRPr="00305955">
        <w:rPr>
          <w:rFonts w:ascii="Times New Roman" w:hAnsi="Times New Roman" w:cs="Times New Roman"/>
          <w:sz w:val="28"/>
          <w:szCs w:val="28"/>
        </w:rPr>
        <w:t>Дать представление о здоровом образе жизни.</w:t>
      </w:r>
    </w:p>
    <w:p w:rsidR="004156AB" w:rsidRPr="00305955" w:rsidRDefault="00A01B56" w:rsidP="00A01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B56">
        <w:rPr>
          <w:rFonts w:ascii="Times New Roman" w:hAnsi="Times New Roman" w:cs="Times New Roman"/>
          <w:b/>
          <w:sz w:val="28"/>
          <w:szCs w:val="28"/>
        </w:rPr>
        <w:t>2.</w:t>
      </w:r>
      <w:r w:rsidR="004156AB" w:rsidRPr="00305955">
        <w:rPr>
          <w:rFonts w:ascii="Times New Roman" w:hAnsi="Times New Roman" w:cs="Times New Roman"/>
          <w:sz w:val="28"/>
          <w:szCs w:val="28"/>
        </w:rPr>
        <w:t>Продолжать знакомить с правилами личной гигиены.</w:t>
      </w:r>
    </w:p>
    <w:p w:rsidR="004156AB" w:rsidRPr="00305955" w:rsidRDefault="00A01B56" w:rsidP="00A01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B56">
        <w:rPr>
          <w:rFonts w:ascii="Times New Roman" w:hAnsi="Times New Roman" w:cs="Times New Roman"/>
          <w:b/>
          <w:sz w:val="28"/>
          <w:szCs w:val="28"/>
        </w:rPr>
        <w:t>3.</w:t>
      </w:r>
      <w:r w:rsidR="004156AB" w:rsidRPr="00305955">
        <w:rPr>
          <w:rFonts w:ascii="Times New Roman" w:hAnsi="Times New Roman" w:cs="Times New Roman"/>
          <w:sz w:val="28"/>
          <w:szCs w:val="28"/>
        </w:rPr>
        <w:t>Способствовать укреплению здоровья детей через систему оздоровительных мероприятий.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305955">
        <w:rPr>
          <w:rFonts w:ascii="Times New Roman" w:hAnsi="Times New Roman" w:cs="Times New Roman"/>
          <w:sz w:val="28"/>
          <w:szCs w:val="28"/>
        </w:rPr>
        <w:t> Развивать культурно-гигиенические навыки у детей.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305955">
        <w:rPr>
          <w:rFonts w:ascii="Times New Roman" w:hAnsi="Times New Roman" w:cs="Times New Roman"/>
          <w:sz w:val="28"/>
          <w:szCs w:val="28"/>
        </w:rPr>
        <w:t> Закрепить представления о правилах личной гигиены; уточнить и систематизировать знания детей о необходимости гигиенических процедур.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305955">
        <w:rPr>
          <w:rFonts w:ascii="Times New Roman" w:hAnsi="Times New Roman" w:cs="Times New Roman"/>
          <w:sz w:val="28"/>
          <w:szCs w:val="28"/>
        </w:rPr>
        <w:t> Развивать у детей умения выполнять правильно дыхательные гимнастики и упражнения.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305955">
        <w:rPr>
          <w:rFonts w:ascii="Times New Roman" w:hAnsi="Times New Roman" w:cs="Times New Roman"/>
          <w:sz w:val="28"/>
          <w:szCs w:val="28"/>
        </w:rPr>
        <w:t>Воспитывать интерес детей к здоровому образу жизни.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305955">
        <w:rPr>
          <w:rFonts w:ascii="Times New Roman" w:hAnsi="Times New Roman" w:cs="Times New Roman"/>
          <w:sz w:val="28"/>
          <w:szCs w:val="28"/>
        </w:rPr>
        <w:t> Воспитывать у детей желание заниматься физкультурой, спортом, закаляться, заботиться о своем здоровье, заботливо относиться к своему телу и организму.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Pr="00305955">
        <w:rPr>
          <w:rFonts w:ascii="Times New Roman" w:hAnsi="Times New Roman" w:cs="Times New Roman"/>
          <w:sz w:val="28"/>
          <w:szCs w:val="28"/>
        </w:rPr>
        <w:t>Воспитывать у детей желание выглядеть чистым, аккуратным и опрятным.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305955">
        <w:rPr>
          <w:rFonts w:ascii="Times New Roman" w:hAnsi="Times New Roman" w:cs="Times New Roman"/>
          <w:sz w:val="28"/>
          <w:szCs w:val="28"/>
        </w:rPr>
        <w:t>Укрепить связи между детским садом и семьей.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304A0C" w:rsidRPr="00304A0C" w:rsidRDefault="00304A0C" w:rsidP="0030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A0C">
        <w:rPr>
          <w:rFonts w:ascii="Times New Roman" w:hAnsi="Times New Roman" w:cs="Times New Roman"/>
          <w:sz w:val="28"/>
          <w:szCs w:val="28"/>
        </w:rPr>
        <w:t>1.Сохранение и укрепление здоровья детей через систему комплексной физкультурно-оздоровительной работы.</w:t>
      </w:r>
    </w:p>
    <w:p w:rsidR="00304A0C" w:rsidRPr="00304A0C" w:rsidRDefault="00304A0C" w:rsidP="0030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A0C">
        <w:rPr>
          <w:rFonts w:ascii="Times New Roman" w:hAnsi="Times New Roman" w:cs="Times New Roman"/>
          <w:sz w:val="28"/>
          <w:szCs w:val="28"/>
        </w:rPr>
        <w:t>2.Появление навыков самостоятельности у детей при соблюдении культурно-гигиенических процедур.</w:t>
      </w:r>
    </w:p>
    <w:p w:rsidR="00304A0C" w:rsidRPr="00304A0C" w:rsidRDefault="00304A0C" w:rsidP="0030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A0C">
        <w:rPr>
          <w:rFonts w:ascii="Times New Roman" w:hAnsi="Times New Roman" w:cs="Times New Roman"/>
          <w:sz w:val="28"/>
          <w:szCs w:val="28"/>
        </w:rPr>
        <w:t>3.Появление элементарных культурно-гигиенических навыков, желание и стремление вести здоровый образ жизни.</w:t>
      </w:r>
    </w:p>
    <w:p w:rsidR="00304A0C" w:rsidRPr="00304A0C" w:rsidRDefault="00304A0C" w:rsidP="0030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A0C">
        <w:rPr>
          <w:rFonts w:ascii="Times New Roman" w:hAnsi="Times New Roman" w:cs="Times New Roman"/>
          <w:sz w:val="28"/>
          <w:szCs w:val="28"/>
        </w:rPr>
        <w:t>4.Формирование желания и стремление вести здоровый образ</w:t>
      </w:r>
    </w:p>
    <w:p w:rsidR="00304A0C" w:rsidRPr="00305955" w:rsidRDefault="00304A0C" w:rsidP="0030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A0C">
        <w:rPr>
          <w:rFonts w:ascii="Times New Roman" w:hAnsi="Times New Roman" w:cs="Times New Roman"/>
          <w:sz w:val="28"/>
          <w:szCs w:val="28"/>
        </w:rPr>
        <w:t>5.Дети и родители имеют элементарные представления о ценности здоровья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Содержание проекта: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проекта: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1 этап – подготовительный;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2 этап – практический;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3 этап – заключительный.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этап: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Сбор информации и подготовка литературы по теме проекта, планирование, привлечение родителей к реализации проекта.</w:t>
      </w:r>
    </w:p>
    <w:p w:rsidR="00A01B56" w:rsidRDefault="00A01B56" w:rsidP="003059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Практический этап: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Формы и методы реализации: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Формы:</w:t>
      </w:r>
      <w:r w:rsidR="00A01B56">
        <w:rPr>
          <w:rFonts w:ascii="Times New Roman" w:hAnsi="Times New Roman" w:cs="Times New Roman"/>
          <w:sz w:val="28"/>
          <w:szCs w:val="28"/>
        </w:rPr>
        <w:t xml:space="preserve"> </w:t>
      </w:r>
      <w:r w:rsidRPr="00305955">
        <w:rPr>
          <w:rFonts w:ascii="Times New Roman" w:hAnsi="Times New Roman" w:cs="Times New Roman"/>
          <w:sz w:val="28"/>
          <w:szCs w:val="28"/>
        </w:rPr>
        <w:t>Наблюдения;</w:t>
      </w:r>
      <w:r w:rsidR="00A01B56">
        <w:rPr>
          <w:rFonts w:ascii="Times New Roman" w:hAnsi="Times New Roman" w:cs="Times New Roman"/>
          <w:sz w:val="28"/>
          <w:szCs w:val="28"/>
        </w:rPr>
        <w:t xml:space="preserve"> </w:t>
      </w:r>
      <w:r w:rsidR="00304A0C" w:rsidRPr="00305955">
        <w:rPr>
          <w:rFonts w:ascii="Times New Roman" w:hAnsi="Times New Roman" w:cs="Times New Roman"/>
          <w:sz w:val="28"/>
          <w:szCs w:val="28"/>
        </w:rPr>
        <w:t>Беседы;</w:t>
      </w:r>
      <w:r w:rsidR="00304A0C">
        <w:rPr>
          <w:rFonts w:ascii="Times New Roman" w:hAnsi="Times New Roman" w:cs="Times New Roman"/>
          <w:sz w:val="28"/>
          <w:szCs w:val="28"/>
        </w:rPr>
        <w:t xml:space="preserve"> Ситуативный</w:t>
      </w:r>
      <w:r w:rsidRPr="00305955">
        <w:rPr>
          <w:rFonts w:ascii="Times New Roman" w:hAnsi="Times New Roman" w:cs="Times New Roman"/>
          <w:sz w:val="28"/>
          <w:szCs w:val="28"/>
        </w:rPr>
        <w:t xml:space="preserve"> </w:t>
      </w:r>
      <w:r w:rsidR="00A01B56" w:rsidRPr="00305955">
        <w:rPr>
          <w:rFonts w:ascii="Times New Roman" w:hAnsi="Times New Roman" w:cs="Times New Roman"/>
          <w:sz w:val="28"/>
          <w:szCs w:val="28"/>
        </w:rPr>
        <w:t>разговор; Занятия</w:t>
      </w:r>
      <w:r w:rsidRPr="00305955">
        <w:rPr>
          <w:rFonts w:ascii="Times New Roman" w:hAnsi="Times New Roman" w:cs="Times New Roman"/>
          <w:sz w:val="28"/>
          <w:szCs w:val="28"/>
        </w:rPr>
        <w:t>;</w:t>
      </w:r>
      <w:r w:rsidR="00A01B56">
        <w:rPr>
          <w:rFonts w:ascii="Times New Roman" w:hAnsi="Times New Roman" w:cs="Times New Roman"/>
          <w:sz w:val="28"/>
          <w:szCs w:val="28"/>
        </w:rPr>
        <w:t xml:space="preserve"> </w:t>
      </w:r>
      <w:r w:rsidRPr="00305955">
        <w:rPr>
          <w:rFonts w:ascii="Times New Roman" w:hAnsi="Times New Roman" w:cs="Times New Roman"/>
          <w:sz w:val="28"/>
          <w:szCs w:val="28"/>
        </w:rPr>
        <w:t>Чтение художественной и познавательной литературы;</w:t>
      </w:r>
      <w:r w:rsidR="00A01B56">
        <w:rPr>
          <w:rFonts w:ascii="Times New Roman" w:hAnsi="Times New Roman" w:cs="Times New Roman"/>
          <w:sz w:val="28"/>
          <w:szCs w:val="28"/>
        </w:rPr>
        <w:t xml:space="preserve"> </w:t>
      </w:r>
      <w:r w:rsidRPr="00305955">
        <w:rPr>
          <w:rFonts w:ascii="Times New Roman" w:hAnsi="Times New Roman" w:cs="Times New Roman"/>
          <w:sz w:val="28"/>
          <w:szCs w:val="28"/>
        </w:rPr>
        <w:t>Рассматривание фотографий и иллюстраций;</w:t>
      </w:r>
      <w:r w:rsidR="00A01B56">
        <w:rPr>
          <w:rFonts w:ascii="Times New Roman" w:hAnsi="Times New Roman" w:cs="Times New Roman"/>
          <w:sz w:val="28"/>
          <w:szCs w:val="28"/>
        </w:rPr>
        <w:t xml:space="preserve"> </w:t>
      </w:r>
      <w:r w:rsidRPr="00305955">
        <w:rPr>
          <w:rFonts w:ascii="Times New Roman" w:hAnsi="Times New Roman" w:cs="Times New Roman"/>
          <w:sz w:val="28"/>
          <w:szCs w:val="28"/>
        </w:rPr>
        <w:t>Подвижные и музыкальные игры;</w:t>
      </w:r>
      <w:r w:rsidR="00A01B56">
        <w:rPr>
          <w:rFonts w:ascii="Times New Roman" w:hAnsi="Times New Roman" w:cs="Times New Roman"/>
          <w:sz w:val="28"/>
          <w:szCs w:val="28"/>
        </w:rPr>
        <w:t xml:space="preserve"> </w:t>
      </w:r>
      <w:r w:rsidRPr="00305955">
        <w:rPr>
          <w:rFonts w:ascii="Times New Roman" w:hAnsi="Times New Roman" w:cs="Times New Roman"/>
          <w:sz w:val="28"/>
          <w:szCs w:val="28"/>
        </w:rPr>
        <w:t>Гимнастики (утренние, дыхательные, после сна);</w:t>
      </w:r>
      <w:r w:rsidR="00A01B56">
        <w:rPr>
          <w:rFonts w:ascii="Times New Roman" w:hAnsi="Times New Roman" w:cs="Times New Roman"/>
          <w:sz w:val="28"/>
          <w:szCs w:val="28"/>
        </w:rPr>
        <w:t xml:space="preserve"> </w:t>
      </w:r>
      <w:r w:rsidRPr="00305955">
        <w:rPr>
          <w:rFonts w:ascii="Times New Roman" w:hAnsi="Times New Roman" w:cs="Times New Roman"/>
          <w:sz w:val="28"/>
          <w:szCs w:val="28"/>
        </w:rPr>
        <w:t>Консультации для родителей.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Методы: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i/>
          <w:iCs/>
          <w:sz w:val="28"/>
          <w:szCs w:val="28"/>
        </w:rPr>
        <w:t>Словесные: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Беседа, чтение художественной литературы, стихотворения, рассказ воспитателя, потешки, пословицы, загадки.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i/>
          <w:iCs/>
          <w:sz w:val="28"/>
          <w:szCs w:val="28"/>
        </w:rPr>
        <w:t>Наглядные: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Рассматривание фотографий и иллюстраций, картин, книг, показ воспитателем упражнений, гимнастик.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i/>
          <w:iCs/>
          <w:sz w:val="28"/>
          <w:szCs w:val="28"/>
        </w:rPr>
        <w:t>Практические: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Продуктивная деятельность, оздоровительная деятельность, музыкальная деятельность, эксперименты.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i/>
          <w:iCs/>
          <w:sz w:val="28"/>
          <w:szCs w:val="28"/>
        </w:rPr>
        <w:t>Игровые: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Дидактические игры, подвижные игры, пальчиковые игры, сюжетно ролевые игры.</w:t>
      </w:r>
    </w:p>
    <w:p w:rsidR="00305955" w:rsidRDefault="00305955" w:rsidP="003059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01B56" w:rsidRDefault="00A01B56" w:rsidP="003059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01B56" w:rsidRDefault="00A01B56" w:rsidP="003059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Работа с детьми: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1.</w:t>
      </w:r>
      <w:r w:rsidRPr="00305955">
        <w:rPr>
          <w:rFonts w:ascii="Times New Roman" w:hAnsi="Times New Roman" w:cs="Times New Roman"/>
          <w:sz w:val="28"/>
          <w:szCs w:val="28"/>
          <w:u w:val="single"/>
        </w:rPr>
        <w:t> Ежедневная работа с детьми: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Утренняя гимнастика;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Гимнастика после пробуждения;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навыков;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Воспитание культуры и поведения за столом.</w:t>
      </w:r>
    </w:p>
    <w:p w:rsidR="00305955" w:rsidRDefault="00305955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2. </w:t>
      </w:r>
      <w:r w:rsidRPr="00305955">
        <w:rPr>
          <w:rFonts w:ascii="Times New Roman" w:hAnsi="Times New Roman" w:cs="Times New Roman"/>
          <w:sz w:val="28"/>
          <w:szCs w:val="28"/>
          <w:u w:val="single"/>
        </w:rPr>
        <w:t>Беседы</w:t>
      </w:r>
      <w:r w:rsidRPr="00305955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 xml:space="preserve">Как я буду заботиться о своем здоровье. </w:t>
      </w:r>
    </w:p>
    <w:p w:rsid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 xml:space="preserve">Чистота - залог здоровья. </w:t>
      </w:r>
    </w:p>
    <w:p w:rsid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Сон - это здоровье.</w:t>
      </w:r>
    </w:p>
    <w:p w:rsid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 xml:space="preserve"> Как уберечься от болезни. </w:t>
      </w:r>
    </w:p>
    <w:p w:rsid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 xml:space="preserve">Как я буду закаляться. </w:t>
      </w:r>
    </w:p>
    <w:p w:rsid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 xml:space="preserve">Полезно - не полезно. </w:t>
      </w:r>
    </w:p>
    <w:p w:rsid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 xml:space="preserve">Кто такие микробы и где они живут? </w:t>
      </w:r>
    </w:p>
    <w:p w:rsidR="004156AB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Солнце, воздух и вода мои лучшие друзья.</w:t>
      </w:r>
    </w:p>
    <w:p w:rsidR="00305955" w:rsidRPr="00305955" w:rsidRDefault="00305955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3. </w:t>
      </w:r>
      <w:r w:rsidRPr="00305955">
        <w:rPr>
          <w:rFonts w:ascii="Times New Roman" w:hAnsi="Times New Roman" w:cs="Times New Roman"/>
          <w:sz w:val="28"/>
          <w:szCs w:val="28"/>
          <w:u w:val="single"/>
        </w:rPr>
        <w:t>Чтение:</w:t>
      </w:r>
      <w:r w:rsidRPr="0030595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05955">
        <w:rPr>
          <w:rFonts w:ascii="Times New Roman" w:hAnsi="Times New Roman" w:cs="Times New Roman"/>
          <w:sz w:val="28"/>
          <w:szCs w:val="28"/>
        </w:rPr>
        <w:t>К. Чуковский «Доктор Айболит», «</w:t>
      </w:r>
      <w:proofErr w:type="spellStart"/>
      <w:r w:rsidRPr="00305955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30595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05955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305955">
        <w:rPr>
          <w:rFonts w:ascii="Times New Roman" w:hAnsi="Times New Roman" w:cs="Times New Roman"/>
          <w:sz w:val="28"/>
          <w:szCs w:val="28"/>
        </w:rPr>
        <w:t xml:space="preserve"> горе». С. Михалков «Про девочку которая плохо кушала». И. Демьянова «Замарашка». Стихотворение: «Что такое чистым быть? », «Я и солнышко».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 xml:space="preserve">Потешки: «Водичка, водичка... », «Кран откройся! Нос, умойся!», «От водички, от водицы все улыбками искрится!». А. Барто «Девочка чумазая», «Девочка </w:t>
      </w:r>
      <w:proofErr w:type="spellStart"/>
      <w:r w:rsidRPr="00305955">
        <w:rPr>
          <w:rFonts w:ascii="Times New Roman" w:hAnsi="Times New Roman" w:cs="Times New Roman"/>
          <w:sz w:val="28"/>
          <w:szCs w:val="28"/>
        </w:rPr>
        <w:t>ревушка</w:t>
      </w:r>
      <w:proofErr w:type="spellEnd"/>
      <w:r w:rsidRPr="00305955">
        <w:rPr>
          <w:rFonts w:ascii="Times New Roman" w:hAnsi="Times New Roman" w:cs="Times New Roman"/>
          <w:sz w:val="28"/>
          <w:szCs w:val="28"/>
        </w:rPr>
        <w:t>».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4. Экспериментирование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С песком «Какой песок грязный или чистый», «Каким песком лучше играть: мокрым, сухим?». «Как вода и мыло нам помогает бороться с микробами.»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Работа с родителями:</w:t>
      </w:r>
    </w:p>
    <w:p w:rsidR="00577AEC" w:rsidRPr="00577AEC" w:rsidRDefault="004156AB" w:rsidP="00577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AEC" w:rsidRPr="00577AEC" w:rsidRDefault="00577AEC" w:rsidP="00577A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7AEC">
        <w:rPr>
          <w:rFonts w:ascii="Times New Roman" w:hAnsi="Times New Roman" w:cs="Times New Roman"/>
          <w:b/>
          <w:bCs/>
          <w:sz w:val="28"/>
          <w:szCs w:val="28"/>
        </w:rPr>
        <w:t>Консультации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77AEC" w:rsidRPr="00577AEC" w:rsidRDefault="00577AEC" w:rsidP="00577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AEC">
        <w:rPr>
          <w:rFonts w:ascii="Times New Roman" w:hAnsi="Times New Roman" w:cs="Times New Roman"/>
          <w:sz w:val="28"/>
          <w:szCs w:val="28"/>
        </w:rPr>
        <w:t>«Воспитание культурно-гигиенических навыков для дошкольников»</w:t>
      </w:r>
    </w:p>
    <w:p w:rsidR="00577AEC" w:rsidRPr="00577AEC" w:rsidRDefault="00577AEC" w:rsidP="00577A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77AEC">
        <w:rPr>
          <w:rFonts w:ascii="Times New Roman" w:hAnsi="Times New Roman" w:cs="Times New Roman"/>
          <w:bCs/>
          <w:sz w:val="28"/>
          <w:szCs w:val="28"/>
        </w:rPr>
        <w:t>«Здоровье детей и взаимоотношения родителей»;</w:t>
      </w:r>
    </w:p>
    <w:p w:rsidR="00577AEC" w:rsidRPr="00577AEC" w:rsidRDefault="00577AEC" w:rsidP="00577A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77AEC">
        <w:rPr>
          <w:rFonts w:ascii="Times New Roman" w:hAnsi="Times New Roman" w:cs="Times New Roman"/>
          <w:bCs/>
          <w:sz w:val="28"/>
          <w:szCs w:val="28"/>
        </w:rPr>
        <w:t>«Как научить ребенка одеваться самостоятельно».</w:t>
      </w:r>
    </w:p>
    <w:p w:rsidR="00577AEC" w:rsidRDefault="00577AEC" w:rsidP="00577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AEC">
        <w:rPr>
          <w:rFonts w:ascii="Times New Roman" w:hAnsi="Times New Roman" w:cs="Times New Roman"/>
          <w:sz w:val="28"/>
          <w:szCs w:val="28"/>
        </w:rPr>
        <w:t>«Соблюдаем режим дня»</w:t>
      </w:r>
    </w:p>
    <w:p w:rsidR="00577AEC" w:rsidRPr="00305955" w:rsidRDefault="00577AEC" w:rsidP="00577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Консультация «Воспитывайте культурно-гигиенические навыки у детей».</w:t>
      </w:r>
    </w:p>
    <w:p w:rsidR="00577AEC" w:rsidRPr="00305955" w:rsidRDefault="00577AEC" w:rsidP="00577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Консультация «Гимнастика - средство для быстрого выздоровления».</w:t>
      </w:r>
    </w:p>
    <w:p w:rsidR="00577AEC" w:rsidRDefault="00577AEC" w:rsidP="00577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AEC">
        <w:rPr>
          <w:rFonts w:ascii="Times New Roman" w:hAnsi="Times New Roman" w:cs="Times New Roman"/>
          <w:sz w:val="28"/>
          <w:szCs w:val="28"/>
        </w:rPr>
        <w:t>Консультация «Здоровье - всему голова».</w:t>
      </w:r>
    </w:p>
    <w:p w:rsidR="00577AEC" w:rsidRDefault="00577AEC" w:rsidP="00577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AEC">
        <w:rPr>
          <w:rFonts w:ascii="Times New Roman" w:hAnsi="Times New Roman" w:cs="Times New Roman"/>
          <w:sz w:val="28"/>
          <w:szCs w:val="28"/>
        </w:rPr>
        <w:t>Консультация «Здоровый образ жизни».</w:t>
      </w:r>
    </w:p>
    <w:p w:rsidR="00577AEC" w:rsidRPr="00577AEC" w:rsidRDefault="00577AEC" w:rsidP="00577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AEC" w:rsidRPr="00577AEC" w:rsidRDefault="00577AEC" w:rsidP="00577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AEC">
        <w:rPr>
          <w:rFonts w:ascii="Times New Roman" w:hAnsi="Times New Roman" w:cs="Times New Roman"/>
          <w:sz w:val="28"/>
          <w:szCs w:val="28"/>
        </w:rPr>
        <w:t>Заметки в уголок доктора Айболита: «Профилактика гриппа и ОРВИ», «Наши привычки – привычки наших детей».</w:t>
      </w:r>
    </w:p>
    <w:p w:rsidR="00577AEC" w:rsidRPr="00577AEC" w:rsidRDefault="00577AEC" w:rsidP="00577A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77AEC">
        <w:rPr>
          <w:rFonts w:ascii="Times New Roman" w:hAnsi="Times New Roman" w:cs="Times New Roman"/>
          <w:sz w:val="28"/>
          <w:szCs w:val="28"/>
        </w:rPr>
        <w:t>Папка – передвижка «Вредные привычки»;</w:t>
      </w:r>
    </w:p>
    <w:p w:rsidR="00577AEC" w:rsidRPr="00577AEC" w:rsidRDefault="00577AEC" w:rsidP="00577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AE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Анкетирование родителей</w:t>
      </w:r>
      <w:r w:rsidRPr="00577AEC">
        <w:rPr>
          <w:rFonts w:ascii="Times New Roman" w:hAnsi="Times New Roman" w:cs="Times New Roman"/>
          <w:sz w:val="28"/>
          <w:szCs w:val="28"/>
        </w:rPr>
        <w:t xml:space="preserve"> «О здоровье детей»</w:t>
      </w:r>
    </w:p>
    <w:p w:rsidR="00577AEC" w:rsidRPr="00577AEC" w:rsidRDefault="00577AEC" w:rsidP="00577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AEC">
        <w:rPr>
          <w:rFonts w:ascii="Times New Roman" w:hAnsi="Times New Roman" w:cs="Times New Roman"/>
          <w:bCs/>
          <w:sz w:val="28"/>
          <w:szCs w:val="28"/>
        </w:rPr>
        <w:t xml:space="preserve"> Памятка для родителей «Обувь дошкольника и здоровье».</w:t>
      </w:r>
    </w:p>
    <w:p w:rsidR="00577AEC" w:rsidRPr="00577AEC" w:rsidRDefault="00A01B56" w:rsidP="00577A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  <w:r w:rsidR="00577AEC" w:rsidRPr="00577AEC">
        <w:rPr>
          <w:rFonts w:ascii="Times New Roman" w:hAnsi="Times New Roman" w:cs="Times New Roman"/>
          <w:sz w:val="28"/>
          <w:szCs w:val="28"/>
        </w:rPr>
        <w:t xml:space="preserve"> на тему: «Предупреждение простудных заболеваний. развитие навыков самообслуживания»</w:t>
      </w:r>
      <w:proofErr w:type="gramStart"/>
      <w:r w:rsidR="00577AEC" w:rsidRPr="00577AEC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577AEC" w:rsidRPr="00577AEC" w:rsidRDefault="00577AEC" w:rsidP="00577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AEC">
        <w:rPr>
          <w:rFonts w:ascii="Times New Roman" w:hAnsi="Times New Roman" w:cs="Times New Roman"/>
          <w:sz w:val="28"/>
          <w:szCs w:val="28"/>
        </w:rPr>
        <w:t>«Семейный день здоровья для взрослых и детей» - рекомендация о проведении выходных.</w:t>
      </w:r>
    </w:p>
    <w:p w:rsidR="00577AEC" w:rsidRPr="00577AEC" w:rsidRDefault="00577AEC" w:rsidP="00577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AEC">
        <w:rPr>
          <w:rFonts w:ascii="Times New Roman" w:hAnsi="Times New Roman" w:cs="Times New Roman"/>
          <w:sz w:val="28"/>
          <w:szCs w:val="28"/>
        </w:rPr>
        <w:t xml:space="preserve"> Картотека «Дыхательная гимнастика в детском саду».</w:t>
      </w:r>
    </w:p>
    <w:p w:rsidR="00577AEC" w:rsidRDefault="00577AEC" w:rsidP="00577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AEC">
        <w:rPr>
          <w:rFonts w:ascii="Times New Roman" w:hAnsi="Times New Roman" w:cs="Times New Roman"/>
          <w:sz w:val="28"/>
          <w:szCs w:val="28"/>
        </w:rPr>
        <w:t xml:space="preserve"> Игровые упражнения для развития физиологического и речевого дыхания.</w:t>
      </w:r>
    </w:p>
    <w:p w:rsidR="00577AEC" w:rsidRPr="00577AEC" w:rsidRDefault="00577AEC" w:rsidP="00577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AEC">
        <w:rPr>
          <w:rFonts w:ascii="Times New Roman" w:hAnsi="Times New Roman" w:cs="Times New Roman"/>
          <w:sz w:val="28"/>
          <w:szCs w:val="28"/>
        </w:rPr>
        <w:t xml:space="preserve">Изготовление «Чесночных талисманов». </w:t>
      </w:r>
    </w:p>
    <w:p w:rsidR="00577AEC" w:rsidRPr="00577AEC" w:rsidRDefault="00577AEC" w:rsidP="00577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AEC">
        <w:rPr>
          <w:rFonts w:ascii="Times New Roman" w:hAnsi="Times New Roman" w:cs="Times New Roman"/>
          <w:sz w:val="28"/>
          <w:szCs w:val="28"/>
        </w:rPr>
        <w:t xml:space="preserve">Витаминизация-лук и чеснок. </w:t>
      </w:r>
    </w:p>
    <w:p w:rsidR="00577AEC" w:rsidRPr="00305955" w:rsidRDefault="00577AEC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DCA" w:rsidRPr="00297DCA" w:rsidRDefault="00297DCA" w:rsidP="003059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7DCA">
        <w:rPr>
          <w:rFonts w:ascii="Times New Roman" w:hAnsi="Times New Roman" w:cs="Times New Roman"/>
          <w:b/>
          <w:sz w:val="28"/>
          <w:szCs w:val="28"/>
        </w:rPr>
        <w:t>Рекомендуемые формы и темы просвещения родителей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 – проведение игр-приключений; 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>– проведение мастер-классов с привлеченными специалистами (оказание доврачебной медицинской помощи);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 – организация тематических (выездных) экскурсий, круглых столов с обсуждением вопросов;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 – педагогическая библиотека для родителей (просмотр видеофильмов); </w:t>
      </w:r>
    </w:p>
    <w:p w:rsidR="00297DCA" w:rsidRDefault="001F5814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изготовление макетов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DCA" w:rsidRPr="00297DCA">
        <w:rPr>
          <w:rFonts w:ascii="Times New Roman" w:hAnsi="Times New Roman" w:cs="Times New Roman"/>
          <w:sz w:val="28"/>
          <w:szCs w:val="28"/>
        </w:rPr>
        <w:t>игровых атрибутов для театрализаций;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 – приглашение специалистов (например, сотрудников противопожарной службы) для обсуждения актуальных проблем безопасности; 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>– осуществление совместных детско-родительских проектов (научно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DCA">
        <w:rPr>
          <w:rFonts w:ascii="Times New Roman" w:hAnsi="Times New Roman" w:cs="Times New Roman"/>
          <w:sz w:val="28"/>
          <w:szCs w:val="28"/>
        </w:rPr>
        <w:t xml:space="preserve">исследовательских и творческих); 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– игры-тренинги с решением ситуационных задач по безопасному поведению; 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>– ориентирование на местности (например, в парке или во время турпохода);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 – тематические наглядные материалы: «Азбука безопасности», «Умелый пешеход», «Умный дом», «Безопасный турпоход», «На улице будь в безопасности»;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 – конкурсы рисунков, просветительских плакатов, агитационных листков по проблемам безопасности; 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>– разработка памяток для родителей детей дошкольного возраста по различным видам безопасности;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 – подбор коллекции музыкальных произведений по проблемам безопасности дошкольника в быту, социуме, на природе;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 – подготовка списка детских литературных произведений из рекомендованных для чтения в основной общеобразовательной программе дошкольного образования, затрагивающих разные аспекты безопасности;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 – подготовка копилок игр по тематике безопасности для выходных и летнего каникулярного периода, когда ребенок не посещает ДОО; 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– индивидуальные и групповые консультации; 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 – электронно-образовательный журнал: «Безопасность детей»;</w:t>
      </w:r>
    </w:p>
    <w:p w:rsidR="004156AB" w:rsidRPr="00305955" w:rsidRDefault="00297DCA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DCA">
        <w:rPr>
          <w:rFonts w:ascii="Times New Roman" w:hAnsi="Times New Roman" w:cs="Times New Roman"/>
          <w:sz w:val="28"/>
          <w:szCs w:val="28"/>
        </w:rPr>
        <w:t xml:space="preserve"> – виртуальные экскурсии: «Уроки безопасности для детей и родителей»</w:t>
      </w:r>
    </w:p>
    <w:p w:rsidR="00297DCA" w:rsidRDefault="00297DCA" w:rsidP="003059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lastRenderedPageBreak/>
        <w:t>3 этап – заключительный этап:</w:t>
      </w:r>
    </w:p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Проведение интегрированного занятия «</w:t>
      </w:r>
      <w:r w:rsidR="00A01B56">
        <w:rPr>
          <w:rFonts w:ascii="Times New Roman" w:hAnsi="Times New Roman" w:cs="Times New Roman"/>
          <w:sz w:val="28"/>
          <w:szCs w:val="28"/>
        </w:rPr>
        <w:t xml:space="preserve">Путешествие в страну здоровья» (родители вместе с детьми). </w:t>
      </w:r>
      <w:r w:rsidRPr="00305955">
        <w:rPr>
          <w:rFonts w:ascii="Times New Roman" w:hAnsi="Times New Roman" w:cs="Times New Roman"/>
          <w:sz w:val="28"/>
          <w:szCs w:val="28"/>
        </w:rPr>
        <w:t>Консультация для родителей «Здоровый образ жизни семьи».</w:t>
      </w:r>
    </w:p>
    <w:p w:rsidR="00C97A94" w:rsidRPr="00305955" w:rsidRDefault="00C97A94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6AB" w:rsidRPr="00577AEC" w:rsidRDefault="004156AB" w:rsidP="003059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AEC">
        <w:rPr>
          <w:rFonts w:ascii="Times New Roman" w:hAnsi="Times New Roman" w:cs="Times New Roman"/>
          <w:b/>
          <w:sz w:val="28"/>
          <w:szCs w:val="28"/>
        </w:rPr>
        <w:t>Анализ результатов проекта:</w:t>
      </w:r>
    </w:p>
    <w:p w:rsidR="004156AB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955">
        <w:rPr>
          <w:rFonts w:ascii="Times New Roman" w:hAnsi="Times New Roman" w:cs="Times New Roman"/>
          <w:sz w:val="28"/>
          <w:szCs w:val="28"/>
        </w:rPr>
        <w:t>В ходе проекта были созданы условия для сохранения и укрепления здоровья детей, использования двигательной деятельности с детьми для формирования основ здорового образа жизни.</w:t>
      </w:r>
    </w:p>
    <w:p w:rsidR="00305955" w:rsidRPr="00305955" w:rsidRDefault="00305955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6AB" w:rsidRDefault="004156AB" w:rsidP="003059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955">
        <w:rPr>
          <w:rFonts w:ascii="Times New Roman" w:hAnsi="Times New Roman" w:cs="Times New Roman"/>
          <w:b/>
          <w:bCs/>
          <w:sz w:val="28"/>
          <w:szCs w:val="28"/>
        </w:rPr>
        <w:t>Перспективное планирование:</w:t>
      </w:r>
    </w:p>
    <w:p w:rsidR="00305955" w:rsidRPr="00305955" w:rsidRDefault="00305955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6" w:type="dxa"/>
        <w:tblInd w:w="-431" w:type="dxa"/>
        <w:tblLook w:val="04A0"/>
      </w:tblPr>
      <w:tblGrid>
        <w:gridCol w:w="426"/>
        <w:gridCol w:w="3073"/>
        <w:gridCol w:w="7417"/>
      </w:tblGrid>
      <w:tr w:rsidR="00305955" w:rsidTr="00FA2A39">
        <w:tc>
          <w:tcPr>
            <w:tcW w:w="10916" w:type="dxa"/>
            <w:gridSpan w:val="3"/>
          </w:tcPr>
          <w:p w:rsidR="00305955" w:rsidRPr="00305955" w:rsidRDefault="00305955" w:rsidP="003059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05955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305955" w:rsidTr="00FA2A39">
        <w:tc>
          <w:tcPr>
            <w:tcW w:w="426" w:type="dxa"/>
          </w:tcPr>
          <w:p w:rsidR="00305955" w:rsidRPr="00577AEC" w:rsidRDefault="00305955" w:rsidP="003059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AE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073" w:type="dxa"/>
          </w:tcPr>
          <w:p w:rsidR="00577AEC" w:rsidRPr="00577AEC" w:rsidRDefault="00577AEC" w:rsidP="00577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AEC">
              <w:rPr>
                <w:rFonts w:ascii="Times New Roman" w:hAnsi="Times New Roman" w:cs="Times New Roman"/>
                <w:sz w:val="28"/>
                <w:szCs w:val="28"/>
              </w:rPr>
              <w:t>мультфильм «Быть здоровым здорово», серия «</w:t>
            </w:r>
            <w:proofErr w:type="spellStart"/>
            <w:r w:rsidRPr="00577AEC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577AE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05955" w:rsidRDefault="00305955" w:rsidP="00577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7" w:type="dxa"/>
          </w:tcPr>
          <w:p w:rsidR="00577AEC" w:rsidRPr="00577AEC" w:rsidRDefault="00577AEC" w:rsidP="00577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AE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представления о составляющих здорового образа жизни, о значении физических упражнений, важности для здоровья сна.</w:t>
            </w:r>
          </w:p>
          <w:p w:rsidR="00305955" w:rsidRDefault="00305955" w:rsidP="0030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955" w:rsidTr="00FA2A39">
        <w:tc>
          <w:tcPr>
            <w:tcW w:w="426" w:type="dxa"/>
          </w:tcPr>
          <w:p w:rsidR="00305955" w:rsidRPr="00577AEC" w:rsidRDefault="00305955" w:rsidP="003059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AE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073" w:type="dxa"/>
          </w:tcPr>
          <w:p w:rsidR="00577AEC" w:rsidRPr="00577AEC" w:rsidRDefault="00577AEC" w:rsidP="00577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AEC">
              <w:rPr>
                <w:rFonts w:ascii="Times New Roman" w:hAnsi="Times New Roman" w:cs="Times New Roman"/>
                <w:sz w:val="28"/>
                <w:szCs w:val="28"/>
              </w:rPr>
              <w:t>презентация «Польза молочных продуктов»</w:t>
            </w:r>
          </w:p>
          <w:p w:rsidR="00305955" w:rsidRDefault="00577AEC" w:rsidP="0030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AEC">
              <w:rPr>
                <w:rFonts w:ascii="Times New Roman" w:hAnsi="Times New Roman" w:cs="Times New Roman"/>
                <w:sz w:val="28"/>
                <w:szCs w:val="28"/>
              </w:rPr>
              <w:t>презентация «Такие разные соки»;</w:t>
            </w:r>
          </w:p>
        </w:tc>
        <w:tc>
          <w:tcPr>
            <w:tcW w:w="7417" w:type="dxa"/>
          </w:tcPr>
          <w:p w:rsidR="00577AEC" w:rsidRPr="00577AEC" w:rsidRDefault="00577AEC" w:rsidP="00577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AE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представления о составляющих здорового образа жизни, о значении физических упражнений, важности для здоровья сна.</w:t>
            </w:r>
          </w:p>
          <w:p w:rsidR="00305955" w:rsidRDefault="00305955" w:rsidP="0030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955" w:rsidTr="00FA2A39">
        <w:tc>
          <w:tcPr>
            <w:tcW w:w="426" w:type="dxa"/>
          </w:tcPr>
          <w:p w:rsidR="00305955" w:rsidRPr="00577AEC" w:rsidRDefault="00305955" w:rsidP="003059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AE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073" w:type="dxa"/>
          </w:tcPr>
          <w:p w:rsidR="00577AEC" w:rsidRPr="00577AEC" w:rsidRDefault="00577AEC" w:rsidP="00577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AEC">
              <w:rPr>
                <w:rFonts w:ascii="Times New Roman" w:hAnsi="Times New Roman" w:cs="Times New Roman"/>
                <w:sz w:val="28"/>
                <w:szCs w:val="28"/>
              </w:rPr>
              <w:t>презентация «Почему нужно чистить зубы и мыть руки».</w:t>
            </w:r>
          </w:p>
          <w:p w:rsidR="00305955" w:rsidRDefault="00305955" w:rsidP="0030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7" w:type="dxa"/>
          </w:tcPr>
          <w:p w:rsidR="00577AEC" w:rsidRPr="00577AEC" w:rsidRDefault="00577AEC" w:rsidP="00577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AEC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составляющих здорового образа жизни, о значении физических упражнений, важности для здоровья сна.</w:t>
            </w:r>
          </w:p>
          <w:p w:rsidR="00305955" w:rsidRDefault="00305955" w:rsidP="0030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955" w:rsidTr="008C71BA">
        <w:trPr>
          <w:trHeight w:val="1035"/>
        </w:trPr>
        <w:tc>
          <w:tcPr>
            <w:tcW w:w="426" w:type="dxa"/>
          </w:tcPr>
          <w:p w:rsidR="00305955" w:rsidRPr="00577AEC" w:rsidRDefault="00305955" w:rsidP="003059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AE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073" w:type="dxa"/>
          </w:tcPr>
          <w:p w:rsidR="00305955" w:rsidRDefault="009F5E37" w:rsidP="009F5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E37"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Сюжетно-ролевая игра «Мишка заболел, полечим его». </w:t>
            </w:r>
          </w:p>
        </w:tc>
        <w:tc>
          <w:tcPr>
            <w:tcW w:w="7417" w:type="dxa"/>
          </w:tcPr>
          <w:p w:rsidR="00305955" w:rsidRDefault="009F5E37" w:rsidP="0030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E37">
              <w:rPr>
                <w:rFonts w:ascii="Times New Roman" w:hAnsi="Times New Roman" w:cs="Times New Roman"/>
                <w:sz w:val="28"/>
                <w:szCs w:val="28"/>
              </w:rPr>
              <w:t>уточнять и расширять знания малышей о </w:t>
            </w:r>
            <w:r w:rsidRPr="009F5E37">
              <w:rPr>
                <w:rFonts w:ascii="Times New Roman" w:hAnsi="Times New Roman" w:cs="Times New Roman"/>
                <w:bCs/>
                <w:sz w:val="28"/>
                <w:szCs w:val="28"/>
              </w:rPr>
              <w:t>здоровом образе жизни</w:t>
            </w:r>
            <w:r w:rsidRPr="009F5E3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F5E37">
              <w:rPr>
                <w:rFonts w:ascii="Times New Roman" w:hAnsi="Times New Roman" w:cs="Times New Roman"/>
                <w:sz w:val="28"/>
                <w:szCs w:val="28"/>
              </w:rPr>
              <w:t xml:space="preserve"> о профессии врача, медицинских инструментах, лекарствах.</w:t>
            </w:r>
          </w:p>
        </w:tc>
      </w:tr>
      <w:tr w:rsidR="00966A70" w:rsidTr="00FA2A39">
        <w:trPr>
          <w:trHeight w:val="336"/>
        </w:trPr>
        <w:tc>
          <w:tcPr>
            <w:tcW w:w="426" w:type="dxa"/>
          </w:tcPr>
          <w:p w:rsidR="00966A70" w:rsidRPr="00577AEC" w:rsidRDefault="00966A70" w:rsidP="003059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73" w:type="dxa"/>
          </w:tcPr>
          <w:p w:rsidR="00966A70" w:rsidRPr="009F5E37" w:rsidRDefault="00B34B53" w:rsidP="0030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Взвешивание (</w:t>
            </w:r>
            <w:r w:rsidR="00966A70">
              <w:rPr>
                <w:rFonts w:ascii="Times New Roman" w:hAnsi="Times New Roman" w:cs="Times New Roman"/>
                <w:sz w:val="28"/>
                <w:szCs w:val="28"/>
              </w:rPr>
              <w:t xml:space="preserve">рост, вес). </w:t>
            </w:r>
          </w:p>
        </w:tc>
        <w:tc>
          <w:tcPr>
            <w:tcW w:w="7417" w:type="dxa"/>
          </w:tcPr>
          <w:p w:rsidR="00966A70" w:rsidRPr="009F5E37" w:rsidRDefault="00F81B2E" w:rsidP="0030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изменениями роста и веса </w:t>
            </w:r>
          </w:p>
        </w:tc>
      </w:tr>
    </w:tbl>
    <w:tbl>
      <w:tblPr>
        <w:tblW w:w="10916" w:type="dxa"/>
        <w:tblInd w:w="-4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"/>
        <w:gridCol w:w="3119"/>
        <w:gridCol w:w="7371"/>
      </w:tblGrid>
      <w:tr w:rsidR="004156AB" w:rsidRPr="00305955" w:rsidTr="00FA2A39">
        <w:trPr>
          <w:trHeight w:val="264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0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0" w:type="dxa"/>
            <w:gridSpan w:val="2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4156AB" w:rsidRPr="00305955" w:rsidRDefault="00305955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</w:tr>
      <w:tr w:rsidR="004156AB" w:rsidRPr="00305955" w:rsidTr="00FA2A39">
        <w:trPr>
          <w:trHeight w:val="420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04151D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Врача.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8C71BA" w:rsidP="00041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</w:t>
            </w:r>
            <w:r w:rsidRPr="008C71BA">
              <w:rPr>
                <w:rFonts w:ascii="Times New Roman" w:hAnsi="Times New Roman" w:cs="Times New Roman"/>
                <w:sz w:val="28"/>
                <w:szCs w:val="28"/>
              </w:rPr>
              <w:t>знакомить детей с профессией врача, развить интерес к заботе о здоровье, сформировать позитивное отношение к врачу.</w:t>
            </w:r>
          </w:p>
        </w:tc>
      </w:tr>
      <w:tr w:rsidR="004156AB" w:rsidRPr="00305955" w:rsidTr="00FA2A39">
        <w:trPr>
          <w:trHeight w:val="420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гимнастика с элементами </w:t>
            </w:r>
            <w:r w:rsidR="008C71BA" w:rsidRPr="00305955">
              <w:rPr>
                <w:rFonts w:ascii="Times New Roman" w:hAnsi="Times New Roman" w:cs="Times New Roman"/>
                <w:sz w:val="28"/>
                <w:szCs w:val="28"/>
              </w:rPr>
              <w:t>босо хождения</w:t>
            </w: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, бег, ходьба.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Развивать двигательную активность детей, направленную на оздоровление.</w:t>
            </w:r>
          </w:p>
        </w:tc>
      </w:tr>
      <w:tr w:rsidR="004156AB" w:rsidRPr="00305955" w:rsidTr="00FA2A39">
        <w:trPr>
          <w:trHeight w:val="432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</w:t>
            </w:r>
          </w:p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Закаливание детского организма.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родителями о закаливании детей.</w:t>
            </w:r>
          </w:p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6AB" w:rsidRPr="00305955" w:rsidTr="00FA2A39">
        <w:trPr>
          <w:trHeight w:val="648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Рисование овощей и фруктов по трафарету.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 у детей. Развивать эмоционально -эстетические чувства.</w:t>
            </w:r>
          </w:p>
        </w:tc>
      </w:tr>
      <w:tr w:rsidR="004156AB" w:rsidRPr="00305955" w:rsidTr="0073696C">
        <w:trPr>
          <w:trHeight w:val="1284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Прослушивание классической музыки, колыбельных, детских песен.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Обогащать музыкальные впечатления детей, Знакомя их с разнообразными музыкальными произведениями, снять мышечное и эмоциональное напряжение.</w:t>
            </w:r>
          </w:p>
          <w:p w:rsidR="0073696C" w:rsidRDefault="0073696C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96C" w:rsidRPr="00305955" w:rsidRDefault="0073696C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96C" w:rsidRPr="00305955" w:rsidTr="0073696C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</w:tcPr>
          <w:p w:rsidR="0073696C" w:rsidRDefault="0073696C" w:rsidP="003059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73696C" w:rsidRPr="00305955" w:rsidRDefault="0073696C" w:rsidP="003059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</w:tcPr>
          <w:p w:rsidR="0073696C" w:rsidRDefault="0073696C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здоровья.</w:t>
            </w:r>
          </w:p>
          <w:p w:rsidR="0073696C" w:rsidRPr="00305955" w:rsidRDefault="0073696C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</w:tcPr>
          <w:p w:rsidR="0073696C" w:rsidRPr="00305955" w:rsidRDefault="00B34B53" w:rsidP="00B34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B53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формирования у детей представления о здоровом образе жизни.</w:t>
            </w:r>
          </w:p>
        </w:tc>
      </w:tr>
      <w:tr w:rsidR="0073696C" w:rsidRPr="00305955" w:rsidTr="0073696C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</w:tcPr>
          <w:p w:rsidR="0073696C" w:rsidRDefault="0073696C" w:rsidP="007369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</w:tcPr>
          <w:p w:rsidR="0073696C" w:rsidRDefault="0073696C" w:rsidP="00736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чистых рук.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</w:tcPr>
          <w:p w:rsidR="0073696C" w:rsidRDefault="00B34B53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</w:t>
            </w:r>
            <w:r w:rsidRPr="00B34B53">
              <w:rPr>
                <w:rFonts w:ascii="Times New Roman" w:hAnsi="Times New Roman" w:cs="Times New Roman"/>
                <w:sz w:val="28"/>
                <w:szCs w:val="28"/>
              </w:rPr>
              <w:t>накомство детей с предметами личной гигиены, закрепить навыки использования в быту.</w:t>
            </w:r>
          </w:p>
        </w:tc>
      </w:tr>
      <w:tr w:rsidR="004156AB" w:rsidRPr="00305955" w:rsidTr="00FA2A39">
        <w:trPr>
          <w:trHeight w:val="276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0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0" w:type="dxa"/>
            <w:gridSpan w:val="2"/>
            <w:tcBorders>
              <w:top w:val="single" w:sz="6" w:space="0" w:color="000001"/>
              <w:left w:val="nil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4156AB" w:rsidRPr="00305955" w:rsidRDefault="00305955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</w:tr>
      <w:tr w:rsidR="004156AB" w:rsidRPr="00305955" w:rsidTr="00FA2A39">
        <w:trPr>
          <w:trHeight w:val="204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Беседа: Чистота - залог здоровья.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потребность к здоровому образу жизни.</w:t>
            </w:r>
          </w:p>
        </w:tc>
      </w:tr>
      <w:tr w:rsidR="004156AB" w:rsidRPr="00305955" w:rsidTr="00FA2A39">
        <w:trPr>
          <w:trHeight w:val="648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</w:t>
            </w:r>
          </w:p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движения: «Ноги и ножки»</w:t>
            </w:r>
          </w:p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 xml:space="preserve">(В. </w:t>
            </w:r>
            <w:proofErr w:type="spellStart"/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Агафонников</w:t>
            </w:r>
            <w:proofErr w:type="spellEnd"/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Укреплять правильную осанку, умение ходить легко на носочках.</w:t>
            </w:r>
          </w:p>
        </w:tc>
      </w:tr>
      <w:tr w:rsidR="004156AB" w:rsidRPr="00305955" w:rsidTr="00FA2A39">
        <w:trPr>
          <w:trHeight w:val="204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песни </w:t>
            </w:r>
            <w:proofErr w:type="spellStart"/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М.Красева</w:t>
            </w:r>
            <w:proofErr w:type="spellEnd"/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: «Серый зайка умывается».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Развивать музыкальный слух и внимание. Выполнять движения под музыку.</w:t>
            </w:r>
          </w:p>
        </w:tc>
      </w:tr>
      <w:tr w:rsidR="004156AB" w:rsidRPr="00305955" w:rsidTr="00FA2A39">
        <w:trPr>
          <w:trHeight w:val="420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Разучивание потешки «Водичка, водичка...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Развивать у детей память и мышление.</w:t>
            </w:r>
          </w:p>
        </w:tc>
      </w:tr>
      <w:tr w:rsidR="004156AB" w:rsidRPr="00305955" w:rsidTr="00B34B53">
        <w:trPr>
          <w:trHeight w:val="1116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:rsidR="0073696C" w:rsidRDefault="0073696C" w:rsidP="003059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3696C" w:rsidRDefault="0073696C" w:rsidP="003059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C71BA" w:rsidRPr="00305955" w:rsidRDefault="008C71BA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Эксперименты с песком: «Сухой - мокрый песок»</w:t>
            </w: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8C71BA" w:rsidRPr="00305955" w:rsidRDefault="008C71BA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свойствами песка. Развивать мелкую моторику рук.</w:t>
            </w:r>
          </w:p>
        </w:tc>
      </w:tr>
      <w:tr w:rsidR="00B34B53" w:rsidRPr="00305955" w:rsidTr="00B34B53">
        <w:trPr>
          <w:trHeight w:val="545"/>
        </w:trPr>
        <w:tc>
          <w:tcPr>
            <w:tcW w:w="42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</w:tcPr>
          <w:p w:rsidR="00B34B53" w:rsidRDefault="00B34B53" w:rsidP="00B34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B34B53" w:rsidRPr="00305955" w:rsidRDefault="00B34B53" w:rsidP="00B34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</w:tcPr>
          <w:p w:rsidR="00B34B53" w:rsidRPr="00305955" w:rsidRDefault="00B34B53" w:rsidP="00B34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Борща.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</w:tcPr>
          <w:p w:rsidR="00B34B53" w:rsidRPr="00305955" w:rsidRDefault="00B34B53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B53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познавательной активности детей в процессе игровой деятельности.</w:t>
            </w:r>
          </w:p>
        </w:tc>
      </w:tr>
      <w:tr w:rsidR="00B34B53" w:rsidRPr="00305955" w:rsidTr="00B34B53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</w:tcPr>
          <w:p w:rsidR="00B34B53" w:rsidRDefault="00B34B53" w:rsidP="00B34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34B53" w:rsidRDefault="00B34B53" w:rsidP="00B34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  <w:p w:rsidR="00B34B53" w:rsidRDefault="00B34B53" w:rsidP="00B34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</w:tcPr>
          <w:p w:rsidR="00B34B53" w:rsidRDefault="00B34B53" w:rsidP="00B34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переработки мусора.</w:t>
            </w:r>
          </w:p>
          <w:p w:rsidR="00B34B53" w:rsidRPr="00305955" w:rsidRDefault="00B34B53" w:rsidP="00B34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</w:tcPr>
          <w:p w:rsidR="00B34B53" w:rsidRPr="00305955" w:rsidRDefault="00B34B53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B53">
              <w:rPr>
                <w:rFonts w:ascii="Times New Roman" w:hAnsi="Times New Roman" w:cs="Times New Roman"/>
                <w:sz w:val="28"/>
                <w:szCs w:val="28"/>
              </w:rPr>
              <w:t>Способствовать усвоению правил поведения в природе, развивать умение видеть красоту природы и замечать изменения в ней.</w:t>
            </w:r>
          </w:p>
        </w:tc>
      </w:tr>
      <w:tr w:rsidR="00B34B53" w:rsidRPr="00305955" w:rsidTr="00B34B53">
        <w:trPr>
          <w:trHeight w:val="768"/>
        </w:trPr>
        <w:tc>
          <w:tcPr>
            <w:tcW w:w="42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</w:tcPr>
          <w:p w:rsidR="00B34B53" w:rsidRDefault="00B34B53" w:rsidP="00B34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</w:tcPr>
          <w:p w:rsidR="00B34B53" w:rsidRDefault="00B34B53" w:rsidP="00B34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Зимних прогулок.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</w:tcPr>
          <w:p w:rsidR="00B34B53" w:rsidRPr="00305955" w:rsidRDefault="00B34B53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B53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зиме на основе ярких признаков.</w:t>
            </w:r>
          </w:p>
        </w:tc>
      </w:tr>
      <w:tr w:rsidR="004156AB" w:rsidRPr="00305955" w:rsidTr="00FA2A39">
        <w:trPr>
          <w:trHeight w:val="276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0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0" w:type="dxa"/>
            <w:gridSpan w:val="2"/>
            <w:tcBorders>
              <w:top w:val="single" w:sz="6" w:space="0" w:color="000001"/>
              <w:left w:val="nil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4156AB" w:rsidRPr="00305955" w:rsidRDefault="00305955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</w:tr>
      <w:tr w:rsidR="004156AB" w:rsidRPr="00305955" w:rsidTr="00FA2A39">
        <w:trPr>
          <w:trHeight w:val="204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Беседа: «Сон - это здоровье».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Познакомить с правилами здорового сна.</w:t>
            </w:r>
          </w:p>
        </w:tc>
      </w:tr>
      <w:tr w:rsidR="004156AB" w:rsidRPr="00305955" w:rsidTr="00FA2A39">
        <w:trPr>
          <w:trHeight w:val="432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Чтение К.Чуковского «Доктор Айболит».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Развивать познавательную активность.</w:t>
            </w:r>
          </w:p>
        </w:tc>
      </w:tr>
      <w:tr w:rsidR="004156AB" w:rsidRPr="00305955" w:rsidTr="00FA2A39">
        <w:trPr>
          <w:trHeight w:val="420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Игровое занятие: «Айболит в гостях у детей».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Формировать у детей умение играть по собственному замыслу, закрепить ранее полученные знания о труде врача».</w:t>
            </w:r>
          </w:p>
        </w:tc>
      </w:tr>
      <w:tr w:rsidR="004156AB" w:rsidRPr="00305955" w:rsidTr="00FA2A39">
        <w:trPr>
          <w:trHeight w:val="1308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Игры с использованием самомассажа биологически активных зон (лица, рук, головы) с использованием художественного слова «</w:t>
            </w:r>
            <w:proofErr w:type="spellStart"/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Рот</w:t>
            </w:r>
            <w:proofErr w:type="gramStart"/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proofErr w:type="spellEnd"/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, голова», «</w:t>
            </w:r>
            <w:proofErr w:type="spellStart"/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Коленочки</w:t>
            </w:r>
            <w:proofErr w:type="spellEnd"/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Закрепить у детей знания частей тела и их функцию, способствовать созданию положительного эмоционального тонуса.</w:t>
            </w:r>
          </w:p>
        </w:tc>
      </w:tr>
      <w:tr w:rsidR="004156AB" w:rsidRPr="00305955" w:rsidTr="00B34B53">
        <w:trPr>
          <w:trHeight w:val="1044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Папка - передвижка: «Здоровый образ жизни семьи».</w:t>
            </w:r>
          </w:p>
          <w:p w:rsidR="008C71BA" w:rsidRPr="00305955" w:rsidRDefault="008C71BA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B34B53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B53">
              <w:rPr>
                <w:rFonts w:ascii="Times New Roman" w:hAnsi="Times New Roman" w:cs="Times New Roman"/>
                <w:sz w:val="28"/>
                <w:szCs w:val="28"/>
              </w:rPr>
              <w:t>сохранение и укрепление здоровья детей, формирование у детей привычки к здоровому образу жизни.</w:t>
            </w:r>
          </w:p>
        </w:tc>
      </w:tr>
      <w:tr w:rsidR="00B34B53" w:rsidRPr="00305955" w:rsidTr="00B34B53">
        <w:trPr>
          <w:trHeight w:val="612"/>
        </w:trPr>
        <w:tc>
          <w:tcPr>
            <w:tcW w:w="42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</w:tcPr>
          <w:p w:rsidR="00B34B53" w:rsidRPr="00305955" w:rsidRDefault="00B34B53" w:rsidP="003059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</w:tcPr>
          <w:p w:rsidR="00B34B53" w:rsidRDefault="00B34B53" w:rsidP="00B34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хоккея.</w:t>
            </w:r>
          </w:p>
          <w:p w:rsidR="00B34B53" w:rsidRPr="00305955" w:rsidRDefault="00B34B53" w:rsidP="00B34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</w:tcPr>
          <w:p w:rsidR="00B34B53" w:rsidRPr="00305955" w:rsidRDefault="00B34B53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B53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об олимпийском виде спорта-хоккее, обогащать словарный запас детей, поддерживать интерес к занятиям зимними видами спорта.</w:t>
            </w:r>
          </w:p>
        </w:tc>
      </w:tr>
      <w:tr w:rsidR="00B34B53" w:rsidRPr="00305955" w:rsidTr="00B34B53">
        <w:trPr>
          <w:trHeight w:val="924"/>
        </w:trPr>
        <w:tc>
          <w:tcPr>
            <w:tcW w:w="42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</w:tcPr>
          <w:p w:rsidR="00B34B53" w:rsidRPr="00305955" w:rsidRDefault="00B34B53" w:rsidP="003059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</w:tcPr>
          <w:p w:rsidR="00B34B53" w:rsidRDefault="00B34B53" w:rsidP="00B34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футбола.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</w:tcPr>
          <w:p w:rsidR="00B34B53" w:rsidRPr="00B34B53" w:rsidRDefault="00B34B53" w:rsidP="00B34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B53">
              <w:rPr>
                <w:rFonts w:ascii="Times New Roman" w:hAnsi="Times New Roman" w:cs="Times New Roman"/>
                <w:sz w:val="28"/>
                <w:szCs w:val="28"/>
              </w:rPr>
              <w:t>накапливать и обогащ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знания детей о футболе</w:t>
            </w:r>
            <w:r w:rsidRPr="00B34B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4B53" w:rsidRPr="00305955" w:rsidRDefault="00B34B53" w:rsidP="00B34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6AB" w:rsidRPr="00305955" w:rsidTr="00FA2A39">
        <w:trPr>
          <w:trHeight w:val="276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0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0" w:type="dxa"/>
            <w:gridSpan w:val="2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4156AB" w:rsidRPr="00305955" w:rsidRDefault="00305955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</w:tr>
      <w:tr w:rsidR="004156AB" w:rsidRPr="00305955" w:rsidTr="00FA2A39">
        <w:trPr>
          <w:trHeight w:val="204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Беседа: «Как уберечься от болезни».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Расширить знания детей о ценности здоровья.</w:t>
            </w:r>
          </w:p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6AB" w:rsidRPr="00305955" w:rsidTr="00FA2A39">
        <w:trPr>
          <w:trHeight w:val="648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Интегрированное занятие: «Заболели игрушки, любимые игрушки».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взаимовыручки, стремление оказывать помощь друг другу.</w:t>
            </w:r>
          </w:p>
        </w:tc>
      </w:tr>
      <w:tr w:rsidR="004156AB" w:rsidRPr="00305955" w:rsidTr="00FA2A39">
        <w:trPr>
          <w:trHeight w:val="420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Сюжетно - ролевая игра: «Как мы лечили лягушонка».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Развивать внимательное отношение к больному, доброту, отзывчивость, культуру общения.</w:t>
            </w:r>
          </w:p>
        </w:tc>
      </w:tr>
      <w:tr w:rsidR="004156AB" w:rsidRPr="00305955" w:rsidTr="00FA2A39">
        <w:trPr>
          <w:trHeight w:val="420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Разучивание потешки: «Кран откройся, нос умойся».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Развивать у детей память и мышление, активизировать словарный запас слов.</w:t>
            </w:r>
          </w:p>
        </w:tc>
      </w:tr>
      <w:tr w:rsidR="004156AB" w:rsidRPr="00305955" w:rsidTr="00FA2A39">
        <w:trPr>
          <w:trHeight w:val="420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Чтение и заучивание стихотворений: «Что такое чистым быть».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Развивать познавательную активность, обогащать словарный запас детей.</w:t>
            </w:r>
          </w:p>
        </w:tc>
      </w:tr>
      <w:tr w:rsidR="004156AB" w:rsidRPr="00305955" w:rsidTr="00FA2A39">
        <w:trPr>
          <w:trHeight w:val="420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Беседа: « Как я буду закаляться»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вести здоровый образ жизни</w:t>
            </w:r>
          </w:p>
        </w:tc>
      </w:tr>
      <w:tr w:rsidR="004156AB" w:rsidRPr="00305955" w:rsidTr="00FA2A39">
        <w:trPr>
          <w:trHeight w:val="276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0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0" w:type="dxa"/>
            <w:gridSpan w:val="2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</w:tr>
      <w:tr w:rsidR="004156AB" w:rsidRPr="00305955" w:rsidTr="00FA2A39">
        <w:trPr>
          <w:trHeight w:val="420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 xml:space="preserve">Беседа: «Кто такие микробы и где они </w:t>
            </w:r>
            <w:r w:rsidRPr="00305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живут?»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культурно - гигиенических навыков.</w:t>
            </w:r>
          </w:p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6AB" w:rsidRPr="00305955" w:rsidTr="00FA2A39">
        <w:trPr>
          <w:trHeight w:val="204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Лепка: «Микробы на руках».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рук.</w:t>
            </w:r>
          </w:p>
        </w:tc>
      </w:tr>
      <w:tr w:rsidR="004156AB" w:rsidRPr="00305955" w:rsidTr="00FA2A39">
        <w:trPr>
          <w:trHeight w:val="420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</w:t>
            </w:r>
          </w:p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«Здоровье - всему голова».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Формировать желание вести здоровый образ жизни, заниматься спортом, закаляться.</w:t>
            </w:r>
          </w:p>
        </w:tc>
      </w:tr>
      <w:tr w:rsidR="004156AB" w:rsidRPr="00305955" w:rsidTr="00FA2A39">
        <w:trPr>
          <w:trHeight w:val="420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Эксперимент: «Как вода и мыло помогают бороться с микробами».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Учить понимать важность выполнения культурно - гигиенических требований</w:t>
            </w:r>
          </w:p>
        </w:tc>
      </w:tr>
      <w:tr w:rsidR="004156AB" w:rsidRPr="00305955" w:rsidTr="00FA2A39">
        <w:trPr>
          <w:trHeight w:val="432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Музыкальная разминка под музыку Е. Железнов «Лягушата».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Развитие и выявление музыкальных и творческих способностей дошкольников в различных видах музыкальной деятельности.</w:t>
            </w:r>
          </w:p>
        </w:tc>
      </w:tr>
      <w:tr w:rsidR="004156AB" w:rsidRPr="00305955" w:rsidTr="00FA2A39">
        <w:trPr>
          <w:trHeight w:val="648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метода </w:t>
            </w:r>
            <w:proofErr w:type="spellStart"/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сказкотерапии</w:t>
            </w:r>
            <w:proofErr w:type="spellEnd"/>
            <w:r w:rsidRPr="00305955">
              <w:rPr>
                <w:rFonts w:ascii="Times New Roman" w:hAnsi="Times New Roman" w:cs="Times New Roman"/>
                <w:sz w:val="28"/>
                <w:szCs w:val="28"/>
              </w:rPr>
              <w:t xml:space="preserve"> (прослушивание аудиозаписей).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Обеспечить благоприятные условия, снять уровень</w:t>
            </w:r>
          </w:p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возбуждения, эмоциональное и мышечное напряжение.</w:t>
            </w:r>
          </w:p>
        </w:tc>
      </w:tr>
      <w:tr w:rsidR="004156AB" w:rsidRPr="00305955" w:rsidTr="00FA2A39">
        <w:trPr>
          <w:trHeight w:val="276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0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0" w:type="dxa"/>
            <w:gridSpan w:val="2"/>
            <w:tcBorders>
              <w:top w:val="single" w:sz="6" w:space="0" w:color="000001"/>
              <w:left w:val="nil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4156AB" w:rsidRPr="00305955" w:rsidTr="00FA2A39">
        <w:trPr>
          <w:trHeight w:val="420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Беседа о здоровой пище: «Полезно не полезно».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представление у детей о полезной пище, есть овощи и фрукты, чтобы противостоять болезни.</w:t>
            </w:r>
          </w:p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6AB" w:rsidRPr="00305955" w:rsidTr="00FA2A39">
        <w:trPr>
          <w:trHeight w:val="420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Чтение С.Михалкова: «Про девочку, которая плохо кушала».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Развивать познавательную активность.</w:t>
            </w:r>
          </w:p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Обогащать словарный запас.</w:t>
            </w:r>
          </w:p>
        </w:tc>
      </w:tr>
      <w:tr w:rsidR="004156AB" w:rsidRPr="00305955" w:rsidTr="00FA2A39">
        <w:trPr>
          <w:trHeight w:val="864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 xml:space="preserve">«Здоровье в порядке, спасибо зарядке» - утренней </w:t>
            </w:r>
            <w:proofErr w:type="spellStart"/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гимнастике</w:t>
            </w:r>
            <w:proofErr w:type="gramStart"/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proofErr w:type="gramEnd"/>
            <w:r w:rsidRPr="00305955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 после сна.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Укреплять здоровье детей в течение дня, используя здоровьесберегающие технологии. Развивать потребность заниматься зарядкой.</w:t>
            </w:r>
          </w:p>
        </w:tc>
      </w:tr>
      <w:tr w:rsidR="004156AB" w:rsidRPr="00305955" w:rsidTr="00FA2A39">
        <w:trPr>
          <w:trHeight w:val="648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Д/и «Что хорошо, что плохо».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основ здорового образа жизни, учить понимать важность выполнения культурно - гигиенических требований.</w:t>
            </w:r>
          </w:p>
        </w:tc>
      </w:tr>
      <w:tr w:rsidR="004156AB" w:rsidRPr="00305955" w:rsidTr="00FA2A39">
        <w:trPr>
          <w:trHeight w:val="648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 «Гимнастика - средство для быстрого выздоровления».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проблеме оздоровительной гимнастики с детьми.</w:t>
            </w:r>
          </w:p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6AB" w:rsidRPr="00305955" w:rsidTr="00FA2A39">
        <w:trPr>
          <w:trHeight w:val="276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0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0" w:type="dxa"/>
            <w:gridSpan w:val="2"/>
            <w:tcBorders>
              <w:top w:val="single" w:sz="6" w:space="0" w:color="000001"/>
              <w:left w:val="nil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</w:tr>
      <w:tr w:rsidR="004156AB" w:rsidRPr="00305955" w:rsidTr="00FA2A39">
        <w:trPr>
          <w:trHeight w:val="648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Беседа: «Солнце, воздух и вода - мои лучшие друзья».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вести здоровый образ жизни.</w:t>
            </w:r>
          </w:p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6AB" w:rsidRPr="00305955" w:rsidTr="00FA2A39">
        <w:trPr>
          <w:trHeight w:val="1092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Эксперименты с песком: «Каким песком лучше играть - мокрым или сухим?»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со свойствами песка.</w:t>
            </w:r>
          </w:p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рук.</w:t>
            </w:r>
          </w:p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6AB" w:rsidRPr="00305955" w:rsidTr="00FA2A39">
        <w:trPr>
          <w:trHeight w:val="648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Чтение и заучивание стихотворений: «Я и солнышко».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Развивать познавательную активность, обогащать словарный запас детей.</w:t>
            </w:r>
          </w:p>
        </w:tc>
      </w:tr>
      <w:tr w:rsidR="004156AB" w:rsidRPr="00305955" w:rsidTr="00FA2A39">
        <w:trPr>
          <w:trHeight w:val="420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Эксперименты: «Узнай на ощупь, узнай по вкусу, узнай по запаху».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Развивать у детей тактильно - вкусовые ощущения.</w:t>
            </w:r>
          </w:p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6AB" w:rsidRPr="00305955" w:rsidTr="00FA2A39">
        <w:trPr>
          <w:trHeight w:val="420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Подвижная игра: « Дождик и солнце».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Учить останавливаться по сигналу воспитателя, развивать двигательную активность</w:t>
            </w:r>
          </w:p>
        </w:tc>
      </w:tr>
      <w:tr w:rsidR="004156AB" w:rsidRPr="00305955" w:rsidTr="00FA2A39">
        <w:trPr>
          <w:trHeight w:val="864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«Здоровый образ жизни семьи»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B34B53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B53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здорового образа жизни.</w:t>
            </w:r>
          </w:p>
        </w:tc>
      </w:tr>
      <w:tr w:rsidR="004156AB" w:rsidRPr="00305955" w:rsidTr="00FA2A39">
        <w:trPr>
          <w:trHeight w:val="636"/>
        </w:trPr>
        <w:tc>
          <w:tcPr>
            <w:tcW w:w="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Интегрированное занятие «Путешествие в страну здоровья»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3" w:type="dxa"/>
            </w:tcMar>
            <w:hideMark/>
          </w:tcPr>
          <w:p w:rsidR="004156AB" w:rsidRPr="00305955" w:rsidRDefault="004156AB" w:rsidP="00305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955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здорового образа жизни. </w:t>
            </w:r>
          </w:p>
        </w:tc>
      </w:tr>
    </w:tbl>
    <w:p w:rsidR="004156AB" w:rsidRPr="00305955" w:rsidRDefault="004156AB" w:rsidP="00305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E37" w:rsidRPr="009F5E37" w:rsidRDefault="009F5E37" w:rsidP="009F5E3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9F5E37">
        <w:rPr>
          <w:rFonts w:ascii="Times New Roman" w:hAnsi="Times New Roman" w:cs="Times New Roman"/>
          <w:b/>
          <w:sz w:val="28"/>
          <w:szCs w:val="28"/>
          <w:u w:val="single"/>
        </w:rPr>
        <w:t>Вывод</w:t>
      </w:r>
      <w:r w:rsidRPr="009F5E3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F5E37" w:rsidRPr="009F5E37" w:rsidRDefault="009F5E37" w:rsidP="009F5E3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F5E37">
        <w:rPr>
          <w:rFonts w:ascii="Times New Roman" w:hAnsi="Times New Roman" w:cs="Times New Roman"/>
          <w:sz w:val="28"/>
          <w:szCs w:val="28"/>
        </w:rPr>
        <w:t>В ходе </w:t>
      </w:r>
      <w:r w:rsidRPr="009F5E37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9F5E37">
        <w:rPr>
          <w:rFonts w:ascii="Times New Roman" w:hAnsi="Times New Roman" w:cs="Times New Roman"/>
          <w:sz w:val="28"/>
          <w:szCs w:val="28"/>
        </w:rPr>
        <w:t> мы расширили знания детей о </w:t>
      </w:r>
      <w:r w:rsidRPr="009F5E37">
        <w:rPr>
          <w:rFonts w:ascii="Times New Roman" w:hAnsi="Times New Roman" w:cs="Times New Roman"/>
          <w:bCs/>
          <w:sz w:val="28"/>
          <w:szCs w:val="28"/>
        </w:rPr>
        <w:t>здоровом образе жизни</w:t>
      </w:r>
      <w:r w:rsidRPr="009F5E37">
        <w:rPr>
          <w:rFonts w:ascii="Times New Roman" w:hAnsi="Times New Roman" w:cs="Times New Roman"/>
          <w:sz w:val="28"/>
          <w:szCs w:val="28"/>
        </w:rPr>
        <w:t>.</w:t>
      </w:r>
    </w:p>
    <w:p w:rsidR="009F5E37" w:rsidRPr="009F5E37" w:rsidRDefault="009F5E37" w:rsidP="009F5E3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F5E37">
        <w:rPr>
          <w:rFonts w:ascii="Times New Roman" w:hAnsi="Times New Roman" w:cs="Times New Roman"/>
          <w:sz w:val="28"/>
          <w:szCs w:val="28"/>
        </w:rPr>
        <w:t>Закрепили знания детей о влиянии гимнастики, питания, свежего воздуха на укрепления и сохранения </w:t>
      </w:r>
      <w:r w:rsidRPr="009F5E37">
        <w:rPr>
          <w:rFonts w:ascii="Times New Roman" w:hAnsi="Times New Roman" w:cs="Times New Roman"/>
          <w:bCs/>
          <w:sz w:val="28"/>
          <w:szCs w:val="28"/>
        </w:rPr>
        <w:t>здоровья</w:t>
      </w:r>
      <w:r w:rsidRPr="009F5E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71BA" w:rsidRDefault="008C71BA" w:rsidP="009F5E37">
      <w:pPr>
        <w:spacing w:after="0" w:line="240" w:lineRule="atLeast"/>
        <w:rPr>
          <w:rFonts w:ascii="Times New Roman" w:hAnsi="Times New Roman" w:cs="Times New Roman"/>
          <w:sz w:val="28"/>
          <w:szCs w:val="28"/>
          <w:u w:val="single"/>
        </w:rPr>
      </w:pPr>
    </w:p>
    <w:p w:rsidR="009F5E37" w:rsidRPr="009F5E37" w:rsidRDefault="009F5E37" w:rsidP="009F5E3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F5E37">
        <w:rPr>
          <w:rFonts w:ascii="Times New Roman" w:hAnsi="Times New Roman" w:cs="Times New Roman"/>
          <w:sz w:val="28"/>
          <w:szCs w:val="28"/>
          <w:u w:val="single"/>
        </w:rPr>
        <w:t>Результаты проекта:</w:t>
      </w:r>
      <w:r w:rsidRPr="009F5E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E37" w:rsidRPr="009F5E37" w:rsidRDefault="009F5E37" w:rsidP="009F5E3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9F5E37">
        <w:rPr>
          <w:rFonts w:ascii="Times New Roman" w:hAnsi="Times New Roman" w:cs="Times New Roman"/>
          <w:b/>
          <w:iCs/>
          <w:sz w:val="28"/>
          <w:szCs w:val="28"/>
        </w:rPr>
        <w:t>Для детей:</w:t>
      </w:r>
      <w:r w:rsidRPr="009F5E37">
        <w:rPr>
          <w:rFonts w:ascii="Times New Roman" w:hAnsi="Times New Roman" w:cs="Times New Roman"/>
          <w:b/>
          <w:sz w:val="28"/>
          <w:szCs w:val="28"/>
        </w:rPr>
        <w:t> </w:t>
      </w:r>
    </w:p>
    <w:p w:rsidR="009F5E37" w:rsidRPr="009F5E37" w:rsidRDefault="009F5E37" w:rsidP="009F5E37">
      <w:pPr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F5E37">
        <w:rPr>
          <w:rFonts w:ascii="Times New Roman" w:hAnsi="Times New Roman" w:cs="Times New Roman"/>
          <w:sz w:val="28"/>
          <w:szCs w:val="28"/>
        </w:rPr>
        <w:t>У большинства детей сформированы основы гигиенических навыков;</w:t>
      </w:r>
    </w:p>
    <w:p w:rsidR="009F5E37" w:rsidRPr="009F5E37" w:rsidRDefault="009F5E37" w:rsidP="009F5E37">
      <w:pPr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F5E37">
        <w:rPr>
          <w:rFonts w:ascii="Times New Roman" w:hAnsi="Times New Roman" w:cs="Times New Roman"/>
          <w:sz w:val="28"/>
          <w:szCs w:val="28"/>
        </w:rPr>
        <w:t xml:space="preserve"> Дети ежедневно слышат информацию о полезной и вредной пищи для здоровья человека (во время завтрака, полдника, обеда, ужина, о ценности здоровья (подвижные игры, </w:t>
      </w:r>
      <w:proofErr w:type="spellStart"/>
      <w:r w:rsidRPr="009F5E37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9F5E37">
        <w:rPr>
          <w:rFonts w:ascii="Times New Roman" w:hAnsi="Times New Roman" w:cs="Times New Roman"/>
          <w:sz w:val="28"/>
          <w:szCs w:val="28"/>
        </w:rPr>
        <w:t>, различные виды гимнастики)</w:t>
      </w:r>
      <w:proofErr w:type="gramStart"/>
      <w:r w:rsidRPr="009F5E3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C71BA" w:rsidRPr="008C71BA" w:rsidRDefault="009F5E37" w:rsidP="009F5E37">
      <w:pPr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F5E37">
        <w:rPr>
          <w:rFonts w:ascii="Times New Roman" w:hAnsi="Times New Roman" w:cs="Times New Roman"/>
          <w:sz w:val="28"/>
          <w:szCs w:val="28"/>
        </w:rPr>
        <w:t>Дети самостоятельно проявляют инициативу: рассматривают иллюстрации, участвуют в беседах, задают вопросы. проявляют творчество, активность и детальность в работе.</w:t>
      </w:r>
      <w:r w:rsidRPr="009F5E37">
        <w:rPr>
          <w:rFonts w:ascii="Times New Roman" w:hAnsi="Times New Roman" w:cs="Times New Roman"/>
          <w:sz w:val="28"/>
          <w:szCs w:val="28"/>
        </w:rPr>
        <w:br/>
      </w:r>
    </w:p>
    <w:p w:rsidR="009F5E37" w:rsidRPr="009F5E37" w:rsidRDefault="009F5E37" w:rsidP="008C71BA">
      <w:pPr>
        <w:spacing w:after="0" w:line="240" w:lineRule="atLeast"/>
        <w:ind w:left="720"/>
        <w:rPr>
          <w:rFonts w:ascii="Times New Roman" w:hAnsi="Times New Roman" w:cs="Times New Roman"/>
          <w:sz w:val="28"/>
          <w:szCs w:val="28"/>
        </w:rPr>
      </w:pPr>
      <w:r w:rsidRPr="009F5E37">
        <w:rPr>
          <w:rFonts w:ascii="Times New Roman" w:hAnsi="Times New Roman" w:cs="Times New Roman"/>
          <w:b/>
          <w:iCs/>
          <w:sz w:val="28"/>
          <w:szCs w:val="28"/>
        </w:rPr>
        <w:t>Для родителей:</w:t>
      </w:r>
    </w:p>
    <w:p w:rsidR="009F5E37" w:rsidRPr="009F5E37" w:rsidRDefault="009F5E37" w:rsidP="009F5E37">
      <w:pPr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F5E37">
        <w:rPr>
          <w:rFonts w:ascii="Times New Roman" w:hAnsi="Times New Roman" w:cs="Times New Roman"/>
          <w:sz w:val="28"/>
          <w:szCs w:val="28"/>
        </w:rPr>
        <w:t>Приняли участие в анкетировании;</w:t>
      </w:r>
    </w:p>
    <w:p w:rsidR="00930A7A" w:rsidRDefault="009F5E37" w:rsidP="009F5E37">
      <w:pPr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F5E37">
        <w:rPr>
          <w:rFonts w:ascii="Times New Roman" w:hAnsi="Times New Roman" w:cs="Times New Roman"/>
          <w:sz w:val="28"/>
          <w:szCs w:val="28"/>
        </w:rPr>
        <w:t>Выразили желание изготовить масс</w:t>
      </w:r>
      <w:r w:rsidR="008C71BA">
        <w:rPr>
          <w:rFonts w:ascii="Times New Roman" w:hAnsi="Times New Roman" w:cs="Times New Roman"/>
          <w:sz w:val="28"/>
          <w:szCs w:val="28"/>
        </w:rPr>
        <w:t xml:space="preserve">ажные дорожки для группы и дома. Изготовление дыхательных игр. Приобретение игр для укрепления здоровья. </w:t>
      </w:r>
    </w:p>
    <w:p w:rsidR="00966A70" w:rsidRDefault="00966A70" w:rsidP="00966A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66A70" w:rsidRDefault="00966A70" w:rsidP="00966A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561D0" w:rsidRPr="009F5E37" w:rsidRDefault="005561D0" w:rsidP="00966A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5561D0" w:rsidRPr="009F5E37" w:rsidSect="00297DC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E2A47"/>
    <w:multiLevelType w:val="multilevel"/>
    <w:tmpl w:val="324A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6443B"/>
    <w:multiLevelType w:val="hybridMultilevel"/>
    <w:tmpl w:val="5464D84C"/>
    <w:lvl w:ilvl="0" w:tplc="D368CD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C5B02"/>
    <w:multiLevelType w:val="hybridMultilevel"/>
    <w:tmpl w:val="5A5CED3A"/>
    <w:lvl w:ilvl="0" w:tplc="7E202044">
      <w:start w:val="1"/>
      <w:numFmt w:val="decimal"/>
      <w:lvlText w:val="%1."/>
      <w:lvlJc w:val="left"/>
      <w:pPr>
        <w:ind w:left="720" w:hanging="360"/>
      </w:pPr>
      <w:rPr>
        <w:rFonts w:hint="default"/>
        <w:color w:val="211E1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67B4C"/>
    <w:multiLevelType w:val="multilevel"/>
    <w:tmpl w:val="DE7E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A84"/>
    <w:rsid w:val="0004151D"/>
    <w:rsid w:val="001E5F5A"/>
    <w:rsid w:val="001F5814"/>
    <w:rsid w:val="00297DCA"/>
    <w:rsid w:val="00304A0C"/>
    <w:rsid w:val="00305955"/>
    <w:rsid w:val="004156AB"/>
    <w:rsid w:val="00500A84"/>
    <w:rsid w:val="005561D0"/>
    <w:rsid w:val="00577AEC"/>
    <w:rsid w:val="0073696C"/>
    <w:rsid w:val="008C71BA"/>
    <w:rsid w:val="00930A7A"/>
    <w:rsid w:val="00966A70"/>
    <w:rsid w:val="009F5E37"/>
    <w:rsid w:val="00A01B56"/>
    <w:rsid w:val="00B34B53"/>
    <w:rsid w:val="00BD58F1"/>
    <w:rsid w:val="00C93778"/>
    <w:rsid w:val="00C97A94"/>
    <w:rsid w:val="00F81B2E"/>
    <w:rsid w:val="00FA2A39"/>
    <w:rsid w:val="00FC35AC"/>
    <w:rsid w:val="00FE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B34B53"/>
  </w:style>
  <w:style w:type="character" w:styleId="a4">
    <w:name w:val="Hyperlink"/>
    <w:basedOn w:val="a0"/>
    <w:uiPriority w:val="99"/>
    <w:semiHidden/>
    <w:unhideWhenUsed/>
    <w:rsid w:val="00B34B53"/>
    <w:rPr>
      <w:color w:val="0000FF"/>
      <w:u w:val="single"/>
    </w:rPr>
  </w:style>
  <w:style w:type="character" w:customStyle="1" w:styleId="c1">
    <w:name w:val="c1"/>
    <w:basedOn w:val="a0"/>
    <w:rsid w:val="00B34B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13</Pages>
  <Words>3536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15</cp:revision>
  <dcterms:created xsi:type="dcterms:W3CDTF">2025-12-07T07:02:00Z</dcterms:created>
  <dcterms:modified xsi:type="dcterms:W3CDTF">2026-04-06T08:43:00Z</dcterms:modified>
</cp:coreProperties>
</file>